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85" w:rsidRDefault="00C32C86">
      <w:pPr>
        <w:rPr>
          <w:b/>
        </w:rPr>
      </w:pPr>
      <w:r w:rsidRPr="00C32C86">
        <w:rPr>
          <w:b/>
        </w:rPr>
        <w:t>UPTON BY CHESTER AND DISTRICT PARISH COUNCIL</w:t>
      </w:r>
    </w:p>
    <w:p w:rsidR="009E6771" w:rsidRDefault="009E6771">
      <w:pPr>
        <w:rPr>
          <w:b/>
        </w:rPr>
      </w:pPr>
    </w:p>
    <w:p w:rsidR="009E6771" w:rsidRPr="009E6771" w:rsidRDefault="009E6771">
      <w:r w:rsidRPr="009E6771">
        <w:t>Upton by Chester and District Parish Council agrees an action plan for the year ahead at the Annual Meeting of the Parish Council each year.</w:t>
      </w:r>
    </w:p>
    <w:p w:rsidR="009E6771" w:rsidRPr="009E6771" w:rsidRDefault="009E6771">
      <w:r w:rsidRPr="009E6771">
        <w:t>An Action Plan allows the Parish Council to remain focused on the things required from the Parish Council and identified by the needs of the parish.</w:t>
      </w:r>
    </w:p>
    <w:p w:rsidR="009E6771" w:rsidRPr="009E6771" w:rsidRDefault="009E6771">
      <w:r w:rsidRPr="009E6771">
        <w:t>It allows us to be ‘proactive’ rather that ‘reactive’ and measures our performance over the year.</w:t>
      </w:r>
    </w:p>
    <w:p w:rsidR="00C32C86" w:rsidRPr="00C32C86" w:rsidRDefault="00C32C86">
      <w:pPr>
        <w:rPr>
          <w:b/>
        </w:rPr>
      </w:pPr>
    </w:p>
    <w:p w:rsidR="00C32C86" w:rsidRPr="00C32C86" w:rsidRDefault="009B6240">
      <w:pPr>
        <w:rPr>
          <w:b/>
        </w:rPr>
      </w:pPr>
      <w:r>
        <w:rPr>
          <w:b/>
        </w:rPr>
        <w:t>ACTION PLAN 2018/19</w:t>
      </w:r>
    </w:p>
    <w:p w:rsidR="00C32C86" w:rsidRDefault="00C32C8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3041"/>
        <w:gridCol w:w="1985"/>
        <w:gridCol w:w="1984"/>
        <w:gridCol w:w="2127"/>
        <w:gridCol w:w="1984"/>
      </w:tblGrid>
      <w:tr w:rsidR="009000E3" w:rsidTr="00784720">
        <w:tc>
          <w:tcPr>
            <w:tcW w:w="2170" w:type="dxa"/>
            <w:shd w:val="clear" w:color="auto" w:fill="548DD4" w:themeFill="text2" w:themeFillTint="99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ITEM</w:t>
            </w:r>
          </w:p>
        </w:tc>
        <w:tc>
          <w:tcPr>
            <w:tcW w:w="3041" w:type="dxa"/>
            <w:shd w:val="clear" w:color="auto" w:fill="548DD4" w:themeFill="text2" w:themeFillTint="99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ACTION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RESPONSIBILITY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START DATE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9000E3" w:rsidRPr="00784720" w:rsidRDefault="009000E3">
            <w:pPr>
              <w:rPr>
                <w:b/>
              </w:rPr>
            </w:pPr>
            <w:r w:rsidRPr="00784720">
              <w:rPr>
                <w:b/>
              </w:rPr>
              <w:t>COMPLETE BY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00E3" w:rsidRPr="00C32C86" w:rsidRDefault="009000E3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COMMUNICATION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Newsletter S/S</w:t>
            </w:r>
          </w:p>
        </w:tc>
        <w:tc>
          <w:tcPr>
            <w:tcW w:w="3041" w:type="dxa"/>
          </w:tcPr>
          <w:p w:rsidR="009000E3" w:rsidRDefault="009000E3">
            <w:r>
              <w:t>Produce and Distribute</w:t>
            </w:r>
          </w:p>
        </w:tc>
        <w:tc>
          <w:tcPr>
            <w:tcW w:w="1985" w:type="dxa"/>
          </w:tcPr>
          <w:p w:rsidR="009000E3" w:rsidRDefault="009000E3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1984" w:type="dxa"/>
          </w:tcPr>
          <w:p w:rsidR="009000E3" w:rsidRDefault="009000E3">
            <w:r>
              <w:t>January 19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April 19</w:t>
            </w:r>
          </w:p>
        </w:tc>
        <w:tc>
          <w:tcPr>
            <w:tcW w:w="1984" w:type="dxa"/>
          </w:tcPr>
          <w:p w:rsidR="009000E3" w:rsidRDefault="00250597">
            <w:r>
              <w:t>£500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Newsletter A/W</w:t>
            </w:r>
          </w:p>
        </w:tc>
        <w:tc>
          <w:tcPr>
            <w:tcW w:w="3041" w:type="dxa"/>
          </w:tcPr>
          <w:p w:rsidR="009000E3" w:rsidRDefault="009000E3">
            <w:r>
              <w:t>Produce and Distribute</w:t>
            </w:r>
          </w:p>
        </w:tc>
        <w:tc>
          <w:tcPr>
            <w:tcW w:w="1985" w:type="dxa"/>
          </w:tcPr>
          <w:p w:rsidR="009000E3" w:rsidRDefault="009000E3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1984" w:type="dxa"/>
          </w:tcPr>
          <w:p w:rsidR="009000E3" w:rsidRDefault="009000E3">
            <w:r>
              <w:t>July 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Dec 18</w:t>
            </w:r>
          </w:p>
        </w:tc>
        <w:tc>
          <w:tcPr>
            <w:tcW w:w="1984" w:type="dxa"/>
          </w:tcPr>
          <w:p w:rsidR="009000E3" w:rsidRDefault="00250597">
            <w:r>
              <w:t>£500</w:t>
            </w:r>
          </w:p>
        </w:tc>
      </w:tr>
      <w:tr w:rsidR="009000E3" w:rsidTr="00784720">
        <w:tc>
          <w:tcPr>
            <w:tcW w:w="2170" w:type="dxa"/>
          </w:tcPr>
          <w:p w:rsidR="009000E3" w:rsidRPr="00C32C86" w:rsidRDefault="009000E3">
            <w:r w:rsidRPr="00C32C86">
              <w:t>Website</w:t>
            </w:r>
          </w:p>
        </w:tc>
        <w:tc>
          <w:tcPr>
            <w:tcW w:w="3041" w:type="dxa"/>
          </w:tcPr>
          <w:p w:rsidR="009000E3" w:rsidRDefault="009000E3">
            <w:r>
              <w:t>Update with all statutory PC documents</w:t>
            </w:r>
          </w:p>
        </w:tc>
        <w:tc>
          <w:tcPr>
            <w:tcW w:w="1985" w:type="dxa"/>
          </w:tcPr>
          <w:p w:rsidR="009000E3" w:rsidRDefault="009000E3">
            <w:r>
              <w:t>Clerk</w:t>
            </w:r>
          </w:p>
        </w:tc>
        <w:tc>
          <w:tcPr>
            <w:tcW w:w="1984" w:type="dxa"/>
          </w:tcPr>
          <w:p w:rsidR="009000E3" w:rsidRDefault="009000E3">
            <w:r>
              <w:t>May 17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Ongoing</w:t>
            </w:r>
          </w:p>
        </w:tc>
        <w:tc>
          <w:tcPr>
            <w:tcW w:w="1984" w:type="dxa"/>
          </w:tcPr>
          <w:p w:rsidR="009000E3" w:rsidRDefault="009000E3">
            <w:r>
              <w:t>Employee costs</w:t>
            </w:r>
          </w:p>
        </w:tc>
      </w:tr>
      <w:tr w:rsidR="009000E3" w:rsidTr="00784720">
        <w:tc>
          <w:tcPr>
            <w:tcW w:w="2170" w:type="dxa"/>
          </w:tcPr>
          <w:p w:rsidR="009000E3" w:rsidRPr="00C32C86" w:rsidRDefault="009000E3">
            <w:r>
              <w:t>Social M</w:t>
            </w:r>
            <w:r w:rsidRPr="00C32C86">
              <w:t>edia</w:t>
            </w:r>
          </w:p>
        </w:tc>
        <w:tc>
          <w:tcPr>
            <w:tcW w:w="3041" w:type="dxa"/>
          </w:tcPr>
          <w:p w:rsidR="009000E3" w:rsidRDefault="009000E3">
            <w:r>
              <w:t>Increase profile / branding / link to website</w:t>
            </w:r>
          </w:p>
        </w:tc>
        <w:tc>
          <w:tcPr>
            <w:tcW w:w="1985" w:type="dxa"/>
          </w:tcPr>
          <w:p w:rsidR="009000E3" w:rsidRDefault="009000E3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IT support</w:t>
            </w:r>
          </w:p>
        </w:tc>
        <w:tc>
          <w:tcPr>
            <w:tcW w:w="1984" w:type="dxa"/>
          </w:tcPr>
          <w:p w:rsidR="009000E3" w:rsidRDefault="009000E3">
            <w:r>
              <w:t>May 17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Ongoing</w:t>
            </w:r>
          </w:p>
        </w:tc>
        <w:tc>
          <w:tcPr>
            <w:tcW w:w="1984" w:type="dxa"/>
          </w:tcPr>
          <w:p w:rsidR="009000E3" w:rsidRDefault="009000E3">
            <w:r>
              <w:t>Employee costs</w:t>
            </w:r>
          </w:p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COMMUNITY ENG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NDP Consultation</w:t>
            </w:r>
          </w:p>
        </w:tc>
        <w:tc>
          <w:tcPr>
            <w:tcW w:w="3041" w:type="dxa"/>
          </w:tcPr>
          <w:p w:rsidR="009000E3" w:rsidRDefault="009000E3">
            <w:r>
              <w:t>Schools/businesses/</w:t>
            </w:r>
          </w:p>
          <w:p w:rsidR="009000E3" w:rsidRDefault="009000E3">
            <w:r>
              <w:t>residents and community groups</w:t>
            </w:r>
          </w:p>
          <w:p w:rsidR="009000E3" w:rsidRDefault="009000E3"/>
        </w:tc>
        <w:tc>
          <w:tcPr>
            <w:tcW w:w="1985" w:type="dxa"/>
          </w:tcPr>
          <w:p w:rsidR="009000E3" w:rsidRDefault="009000E3">
            <w:r>
              <w:t>NDP Steering Group</w:t>
            </w:r>
          </w:p>
        </w:tc>
        <w:tc>
          <w:tcPr>
            <w:tcW w:w="1984" w:type="dxa"/>
          </w:tcPr>
          <w:p w:rsidR="009000E3" w:rsidRDefault="009000E3">
            <w:r>
              <w:t>Ongoing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May 2019</w:t>
            </w:r>
          </w:p>
        </w:tc>
        <w:tc>
          <w:tcPr>
            <w:tcW w:w="1984" w:type="dxa"/>
          </w:tcPr>
          <w:p w:rsidR="009000E3" w:rsidRDefault="009000E3">
            <w:r>
              <w:t>£2,000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Pavilion Fun Day</w:t>
            </w:r>
          </w:p>
        </w:tc>
        <w:tc>
          <w:tcPr>
            <w:tcW w:w="3041" w:type="dxa"/>
          </w:tcPr>
          <w:p w:rsidR="009000E3" w:rsidRDefault="009000E3">
            <w:r>
              <w:t>Host and organise a community Fun Day</w:t>
            </w:r>
          </w:p>
        </w:tc>
        <w:tc>
          <w:tcPr>
            <w:tcW w:w="1985" w:type="dxa"/>
          </w:tcPr>
          <w:p w:rsidR="009000E3" w:rsidRDefault="009000E3">
            <w:r>
              <w:t>Councillors /Clerk /Pavilion Supervisor</w:t>
            </w:r>
          </w:p>
        </w:tc>
        <w:tc>
          <w:tcPr>
            <w:tcW w:w="1984" w:type="dxa"/>
          </w:tcPr>
          <w:p w:rsidR="009000E3" w:rsidRDefault="009000E3">
            <w:r>
              <w:t>June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15.09.18</w:t>
            </w:r>
          </w:p>
        </w:tc>
        <w:tc>
          <w:tcPr>
            <w:tcW w:w="1984" w:type="dxa"/>
          </w:tcPr>
          <w:p w:rsidR="009000E3" w:rsidRDefault="00250597">
            <w:r>
              <w:t>£1,500</w:t>
            </w:r>
          </w:p>
        </w:tc>
      </w:tr>
      <w:tr w:rsidR="009000E3" w:rsidTr="00784720">
        <w:tc>
          <w:tcPr>
            <w:tcW w:w="2170" w:type="dxa"/>
          </w:tcPr>
          <w:p w:rsidR="009000E3" w:rsidRPr="00D97063" w:rsidRDefault="009000E3">
            <w:r>
              <w:t>Queen Elizabeth II Playing Field Project</w:t>
            </w:r>
          </w:p>
        </w:tc>
        <w:tc>
          <w:tcPr>
            <w:tcW w:w="3041" w:type="dxa"/>
          </w:tcPr>
          <w:p w:rsidR="009000E3" w:rsidRDefault="009000E3">
            <w:r>
              <w:t>Playground Consultation</w:t>
            </w:r>
          </w:p>
        </w:tc>
        <w:tc>
          <w:tcPr>
            <w:tcW w:w="1985" w:type="dxa"/>
          </w:tcPr>
          <w:p w:rsidR="009000E3" w:rsidRDefault="009000E3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/ Clerk </w:t>
            </w:r>
          </w:p>
        </w:tc>
        <w:tc>
          <w:tcPr>
            <w:tcW w:w="1984" w:type="dxa"/>
          </w:tcPr>
          <w:p w:rsidR="009000E3" w:rsidRDefault="009000E3">
            <w:r>
              <w:t>April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September 18</w:t>
            </w:r>
          </w:p>
        </w:tc>
        <w:tc>
          <w:tcPr>
            <w:tcW w:w="1984" w:type="dxa"/>
          </w:tcPr>
          <w:p w:rsidR="009000E3" w:rsidRDefault="00250597">
            <w:r>
              <w:t>£11,000</w:t>
            </w:r>
          </w:p>
        </w:tc>
      </w:tr>
      <w:tr w:rsidR="009000E3" w:rsidTr="00784720">
        <w:tc>
          <w:tcPr>
            <w:tcW w:w="2170" w:type="dxa"/>
          </w:tcPr>
          <w:p w:rsidR="009000E3" w:rsidRPr="00B1673F" w:rsidRDefault="009000E3">
            <w:r w:rsidRPr="00B1673F">
              <w:lastRenderedPageBreak/>
              <w:t>War Memorial</w:t>
            </w:r>
          </w:p>
        </w:tc>
        <w:tc>
          <w:tcPr>
            <w:tcW w:w="3041" w:type="dxa"/>
          </w:tcPr>
          <w:p w:rsidR="009000E3" w:rsidRDefault="009000E3">
            <w:r>
              <w:t>Appoint contractor to carry out maintenance at the War Memorial</w:t>
            </w:r>
          </w:p>
        </w:tc>
        <w:tc>
          <w:tcPr>
            <w:tcW w:w="1985" w:type="dxa"/>
          </w:tcPr>
          <w:p w:rsidR="009000E3" w:rsidRDefault="009000E3">
            <w:r>
              <w:t>War Memorial Working Party/ Cllr Evans / Clerk</w:t>
            </w:r>
          </w:p>
        </w:tc>
        <w:tc>
          <w:tcPr>
            <w:tcW w:w="1984" w:type="dxa"/>
          </w:tcPr>
          <w:p w:rsidR="009000E3" w:rsidRDefault="009000E3">
            <w:r>
              <w:t>Summer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Summer 2018</w:t>
            </w:r>
          </w:p>
        </w:tc>
        <w:tc>
          <w:tcPr>
            <w:tcW w:w="1984" w:type="dxa"/>
          </w:tcPr>
          <w:p w:rsidR="009000E3" w:rsidRDefault="00250597">
            <w:r>
              <w:t>£1,432 plus</w:t>
            </w:r>
          </w:p>
          <w:p w:rsidR="00250597" w:rsidRDefault="00250597">
            <w:r>
              <w:t>£6,500 grant</w:t>
            </w:r>
          </w:p>
        </w:tc>
      </w:tr>
      <w:tr w:rsidR="009000E3" w:rsidTr="00784720">
        <w:tc>
          <w:tcPr>
            <w:tcW w:w="2170" w:type="dxa"/>
          </w:tcPr>
          <w:p w:rsidR="009000E3" w:rsidRPr="00B1673F" w:rsidRDefault="009000E3">
            <w:r w:rsidRPr="00B1673F">
              <w:t>Litter Picking</w:t>
            </w:r>
          </w:p>
        </w:tc>
        <w:tc>
          <w:tcPr>
            <w:tcW w:w="3041" w:type="dxa"/>
          </w:tcPr>
          <w:p w:rsidR="009000E3" w:rsidRDefault="009000E3">
            <w:r>
              <w:t>Invite Upton residents to join in  litter picking events</w:t>
            </w:r>
          </w:p>
        </w:tc>
        <w:tc>
          <w:tcPr>
            <w:tcW w:w="1985" w:type="dxa"/>
          </w:tcPr>
          <w:p w:rsidR="009000E3" w:rsidRDefault="009000E3">
            <w:r>
              <w:t>Cllr Evans</w:t>
            </w:r>
          </w:p>
        </w:tc>
        <w:tc>
          <w:tcPr>
            <w:tcW w:w="1984" w:type="dxa"/>
          </w:tcPr>
          <w:p w:rsidR="009000E3" w:rsidRDefault="009000E3">
            <w:r>
              <w:t>Various dates tbc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Several Complete /Ongoing</w:t>
            </w:r>
          </w:p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Pr="00B1673F" w:rsidRDefault="009000E3">
            <w:r>
              <w:t>Christmas Market</w:t>
            </w:r>
          </w:p>
        </w:tc>
        <w:tc>
          <w:tcPr>
            <w:tcW w:w="3041" w:type="dxa"/>
          </w:tcPr>
          <w:p w:rsidR="009000E3" w:rsidRDefault="009000E3">
            <w:r>
              <w:t>To work in collaboration with an events organisation to arrange a Christmas Market at Weston Grove</w:t>
            </w:r>
          </w:p>
        </w:tc>
        <w:tc>
          <w:tcPr>
            <w:tcW w:w="1985" w:type="dxa"/>
          </w:tcPr>
          <w:p w:rsidR="009000E3" w:rsidRDefault="009000E3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Cllr Houlbrook / Clerk.</w:t>
            </w:r>
          </w:p>
          <w:p w:rsidR="009000E3" w:rsidRDefault="009000E3">
            <w:r>
              <w:t>Chester Beer and Wine</w:t>
            </w:r>
          </w:p>
        </w:tc>
        <w:tc>
          <w:tcPr>
            <w:tcW w:w="1984" w:type="dxa"/>
          </w:tcPr>
          <w:p w:rsidR="009000E3" w:rsidRDefault="009000E3">
            <w:r>
              <w:t>Autumn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Dec 2018</w:t>
            </w:r>
          </w:p>
        </w:tc>
        <w:tc>
          <w:tcPr>
            <w:tcW w:w="1984" w:type="dxa"/>
          </w:tcPr>
          <w:p w:rsidR="009000E3" w:rsidRDefault="00250597">
            <w:r>
              <w:t>TBC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Carol Singing Event</w:t>
            </w:r>
          </w:p>
        </w:tc>
        <w:tc>
          <w:tcPr>
            <w:tcW w:w="3041" w:type="dxa"/>
          </w:tcPr>
          <w:p w:rsidR="009000E3" w:rsidRDefault="009000E3">
            <w:r>
              <w:t>To host a Christmas Community Carol Singing Event at Upton Pavilion</w:t>
            </w:r>
          </w:p>
        </w:tc>
        <w:tc>
          <w:tcPr>
            <w:tcW w:w="1985" w:type="dxa"/>
          </w:tcPr>
          <w:p w:rsidR="009000E3" w:rsidRDefault="009000E3">
            <w:r>
              <w:t xml:space="preserve">PC / 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Pavilion Supervisor</w:t>
            </w:r>
          </w:p>
        </w:tc>
        <w:tc>
          <w:tcPr>
            <w:tcW w:w="1984" w:type="dxa"/>
          </w:tcPr>
          <w:p w:rsidR="009000E3" w:rsidRDefault="009000E3">
            <w:r>
              <w:t xml:space="preserve">Autumn 2018 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Dec 2018</w:t>
            </w:r>
          </w:p>
        </w:tc>
        <w:tc>
          <w:tcPr>
            <w:tcW w:w="1984" w:type="dxa"/>
          </w:tcPr>
          <w:p w:rsidR="009000E3" w:rsidRDefault="00250597">
            <w:r>
              <w:t>£500</w:t>
            </w:r>
          </w:p>
          <w:p w:rsidR="00250597" w:rsidRDefault="00250597"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trees)</w:t>
            </w:r>
          </w:p>
        </w:tc>
      </w:tr>
      <w:tr w:rsidR="00763425" w:rsidTr="00784720">
        <w:tc>
          <w:tcPr>
            <w:tcW w:w="2170" w:type="dxa"/>
          </w:tcPr>
          <w:p w:rsidR="00763425" w:rsidRDefault="00763425">
            <w:r>
              <w:t>Community Garden</w:t>
            </w:r>
          </w:p>
        </w:tc>
        <w:tc>
          <w:tcPr>
            <w:tcW w:w="3041" w:type="dxa"/>
          </w:tcPr>
          <w:p w:rsidR="00763425" w:rsidRDefault="00763425">
            <w:r>
              <w:t>To plant orchard trees as part of a new community garden</w:t>
            </w:r>
          </w:p>
        </w:tc>
        <w:tc>
          <w:tcPr>
            <w:tcW w:w="1985" w:type="dxa"/>
          </w:tcPr>
          <w:p w:rsidR="00763425" w:rsidRDefault="00763425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</w:t>
            </w:r>
          </w:p>
          <w:p w:rsidR="00763425" w:rsidRDefault="00763425">
            <w:r>
              <w:t>Clerk</w:t>
            </w:r>
          </w:p>
        </w:tc>
        <w:tc>
          <w:tcPr>
            <w:tcW w:w="1984" w:type="dxa"/>
          </w:tcPr>
          <w:p w:rsidR="00763425" w:rsidRDefault="00763425">
            <w:r>
              <w:t>Autumn 2018</w:t>
            </w:r>
          </w:p>
        </w:tc>
        <w:tc>
          <w:tcPr>
            <w:tcW w:w="2127" w:type="dxa"/>
          </w:tcPr>
          <w:p w:rsidR="00763425" w:rsidRPr="00ED03C6" w:rsidRDefault="00763425"/>
        </w:tc>
        <w:tc>
          <w:tcPr>
            <w:tcW w:w="1984" w:type="dxa"/>
          </w:tcPr>
          <w:p w:rsidR="00763425" w:rsidRDefault="00763425">
            <w:r>
              <w:t>Donations</w:t>
            </w:r>
          </w:p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EMPLOYMENT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Appoint Casual Staff</w:t>
            </w:r>
          </w:p>
        </w:tc>
        <w:tc>
          <w:tcPr>
            <w:tcW w:w="3041" w:type="dxa"/>
          </w:tcPr>
          <w:p w:rsidR="009000E3" w:rsidRDefault="009000E3" w:rsidP="009E6771">
            <w:r>
              <w:t>Recruit casual staff to cover holidays and abs</w:t>
            </w:r>
          </w:p>
        </w:tc>
        <w:tc>
          <w:tcPr>
            <w:tcW w:w="1985" w:type="dxa"/>
          </w:tcPr>
          <w:p w:rsidR="009000E3" w:rsidRDefault="009000E3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1984" w:type="dxa"/>
          </w:tcPr>
          <w:p w:rsidR="009000E3" w:rsidRDefault="009000E3">
            <w:r>
              <w:t>April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May 2018</w:t>
            </w:r>
          </w:p>
        </w:tc>
        <w:tc>
          <w:tcPr>
            <w:tcW w:w="1984" w:type="dxa"/>
          </w:tcPr>
          <w:p w:rsidR="009000E3" w:rsidRDefault="00ED03C6">
            <w:r>
              <w:t>£1,800</w:t>
            </w:r>
          </w:p>
          <w:p w:rsidR="00ED03C6" w:rsidRDefault="00ED03C6">
            <w:r>
              <w:t>(salary cost)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Staff Appraisals</w:t>
            </w:r>
          </w:p>
        </w:tc>
        <w:tc>
          <w:tcPr>
            <w:tcW w:w="3041" w:type="dxa"/>
          </w:tcPr>
          <w:p w:rsidR="009000E3" w:rsidRDefault="009000E3">
            <w:r>
              <w:t>To carry out staff appraisals for all permanent staff</w:t>
            </w:r>
          </w:p>
        </w:tc>
        <w:tc>
          <w:tcPr>
            <w:tcW w:w="1985" w:type="dxa"/>
          </w:tcPr>
          <w:p w:rsidR="009000E3" w:rsidRDefault="009000E3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1984" w:type="dxa"/>
          </w:tcPr>
          <w:p w:rsidR="009000E3" w:rsidRDefault="009000E3">
            <w:r>
              <w:t>Sept 2018</w:t>
            </w:r>
          </w:p>
        </w:tc>
        <w:tc>
          <w:tcPr>
            <w:tcW w:w="2127" w:type="dxa"/>
          </w:tcPr>
          <w:p w:rsidR="009000E3" w:rsidRPr="00ED03C6" w:rsidRDefault="009000E3" w:rsidP="00620503">
            <w:r w:rsidRPr="00ED03C6">
              <w:t>September 2019</w:t>
            </w:r>
          </w:p>
        </w:tc>
        <w:tc>
          <w:tcPr>
            <w:tcW w:w="1984" w:type="dxa"/>
          </w:tcPr>
          <w:p w:rsidR="009000E3" w:rsidRDefault="009000E3" w:rsidP="0062050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Pay Review</w:t>
            </w:r>
          </w:p>
        </w:tc>
        <w:tc>
          <w:tcPr>
            <w:tcW w:w="3041" w:type="dxa"/>
          </w:tcPr>
          <w:p w:rsidR="009000E3" w:rsidRDefault="009000E3">
            <w:r>
              <w:t>To consider a pay review for all permanent staff</w:t>
            </w:r>
          </w:p>
        </w:tc>
        <w:tc>
          <w:tcPr>
            <w:tcW w:w="1985" w:type="dxa"/>
          </w:tcPr>
          <w:p w:rsidR="009000E3" w:rsidRDefault="009000E3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Finance </w:t>
            </w:r>
            <w:proofErr w:type="spellStart"/>
            <w:r>
              <w:t>Cttee</w:t>
            </w:r>
            <w:proofErr w:type="spellEnd"/>
          </w:p>
        </w:tc>
        <w:tc>
          <w:tcPr>
            <w:tcW w:w="1984" w:type="dxa"/>
          </w:tcPr>
          <w:p w:rsidR="009000E3" w:rsidRDefault="009000E3">
            <w:r>
              <w:t>Sept 2018</w:t>
            </w:r>
          </w:p>
          <w:p w:rsidR="009000E3" w:rsidRDefault="009000E3">
            <w:r>
              <w:t>Nov 2018</w:t>
            </w:r>
          </w:p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Training</w:t>
            </w:r>
          </w:p>
        </w:tc>
        <w:tc>
          <w:tcPr>
            <w:tcW w:w="3041" w:type="dxa"/>
          </w:tcPr>
          <w:p w:rsidR="009000E3" w:rsidRDefault="009000E3">
            <w:r>
              <w:t>To identify staff training needs via the staff appraisal</w:t>
            </w:r>
          </w:p>
        </w:tc>
        <w:tc>
          <w:tcPr>
            <w:tcW w:w="1985" w:type="dxa"/>
          </w:tcPr>
          <w:p w:rsidR="009000E3" w:rsidRDefault="009000E3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1984" w:type="dxa"/>
          </w:tcPr>
          <w:p w:rsidR="009000E3" w:rsidRDefault="009000E3">
            <w:r>
              <w:t>September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Ongoing</w:t>
            </w:r>
          </w:p>
        </w:tc>
        <w:tc>
          <w:tcPr>
            <w:tcW w:w="1984" w:type="dxa"/>
          </w:tcPr>
          <w:p w:rsidR="009000E3" w:rsidRDefault="00ED03C6">
            <w:r>
              <w:t>£1,500</w:t>
            </w:r>
          </w:p>
          <w:p w:rsidR="00ED03C6" w:rsidRDefault="00ED03C6">
            <w:r>
              <w:t>(tot budget)</w:t>
            </w:r>
          </w:p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 w:rsidRPr="00C32C86">
              <w:rPr>
                <w:b/>
              </w:rPr>
              <w:t>FINANCE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Default="009000E3">
            <w:r>
              <w:lastRenderedPageBreak/>
              <w:t>Audit</w:t>
            </w:r>
          </w:p>
        </w:tc>
        <w:tc>
          <w:tcPr>
            <w:tcW w:w="3041" w:type="dxa"/>
          </w:tcPr>
          <w:p w:rsidR="009000E3" w:rsidRDefault="009000E3">
            <w:r>
              <w:t>To prepare and present the PC accounts for audit.</w:t>
            </w:r>
          </w:p>
          <w:p w:rsidR="009000E3" w:rsidRDefault="009000E3">
            <w:r>
              <w:t xml:space="preserve">To display statutory notices as </w:t>
            </w:r>
            <w:proofErr w:type="spellStart"/>
            <w:r>
              <w:t>req</w:t>
            </w:r>
            <w:proofErr w:type="spellEnd"/>
          </w:p>
        </w:tc>
        <w:tc>
          <w:tcPr>
            <w:tcW w:w="1985" w:type="dxa"/>
          </w:tcPr>
          <w:p w:rsidR="009000E3" w:rsidRDefault="009000E3">
            <w:r>
              <w:t>Clerk</w:t>
            </w:r>
          </w:p>
        </w:tc>
        <w:tc>
          <w:tcPr>
            <w:tcW w:w="1984" w:type="dxa"/>
          </w:tcPr>
          <w:p w:rsidR="009000E3" w:rsidRDefault="009000E3">
            <w:r>
              <w:t>May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Sept 2018</w:t>
            </w:r>
          </w:p>
        </w:tc>
        <w:tc>
          <w:tcPr>
            <w:tcW w:w="1984" w:type="dxa"/>
          </w:tcPr>
          <w:p w:rsidR="009000E3" w:rsidRDefault="00ED03C6">
            <w:r>
              <w:t>£750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Budget</w:t>
            </w:r>
          </w:p>
        </w:tc>
        <w:tc>
          <w:tcPr>
            <w:tcW w:w="3041" w:type="dxa"/>
          </w:tcPr>
          <w:p w:rsidR="009000E3" w:rsidRDefault="009000E3">
            <w:r>
              <w:t>To set the budget for the next financial period</w:t>
            </w:r>
          </w:p>
        </w:tc>
        <w:tc>
          <w:tcPr>
            <w:tcW w:w="1985" w:type="dxa"/>
          </w:tcPr>
          <w:p w:rsidR="009000E3" w:rsidRDefault="009000E3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1984" w:type="dxa"/>
          </w:tcPr>
          <w:p w:rsidR="009000E3" w:rsidRDefault="009000E3">
            <w:r>
              <w:t>October 2018</w:t>
            </w:r>
          </w:p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ED03C6">
            <w:r>
              <w:t>Staff costs</w:t>
            </w:r>
          </w:p>
        </w:tc>
      </w:tr>
      <w:tr w:rsidR="009000E3" w:rsidTr="00784720">
        <w:tc>
          <w:tcPr>
            <w:tcW w:w="2170" w:type="dxa"/>
          </w:tcPr>
          <w:p w:rsidR="009000E3" w:rsidRDefault="009000E3">
            <w:r>
              <w:t>Monitoring</w:t>
            </w:r>
          </w:p>
        </w:tc>
        <w:tc>
          <w:tcPr>
            <w:tcW w:w="3041" w:type="dxa"/>
          </w:tcPr>
          <w:p w:rsidR="009000E3" w:rsidRDefault="009000E3">
            <w:r>
              <w:t>To monitor expenditure under the current budget</w:t>
            </w:r>
          </w:p>
        </w:tc>
        <w:tc>
          <w:tcPr>
            <w:tcW w:w="1985" w:type="dxa"/>
          </w:tcPr>
          <w:p w:rsidR="009000E3" w:rsidRDefault="009000E3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1984" w:type="dxa"/>
          </w:tcPr>
          <w:p w:rsidR="009000E3" w:rsidRDefault="009000E3">
            <w:r>
              <w:t>October 2018</w:t>
            </w:r>
          </w:p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ED03C6">
            <w:r>
              <w:t>Staff costs</w:t>
            </w:r>
          </w:p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  <w:shd w:val="clear" w:color="auto" w:fill="auto"/>
          </w:tcPr>
          <w:p w:rsidR="009000E3" w:rsidRPr="00D97063" w:rsidRDefault="009000E3">
            <w:r w:rsidRPr="00D97063">
              <w:t>Cllr Training</w:t>
            </w:r>
          </w:p>
        </w:tc>
        <w:tc>
          <w:tcPr>
            <w:tcW w:w="3041" w:type="dxa"/>
            <w:shd w:val="clear" w:color="auto" w:fill="auto"/>
          </w:tcPr>
          <w:p w:rsidR="009000E3" w:rsidRDefault="00ED03C6">
            <w:r>
              <w:t>To identify training required by Cllrs</w:t>
            </w:r>
          </w:p>
        </w:tc>
        <w:tc>
          <w:tcPr>
            <w:tcW w:w="1985" w:type="dxa"/>
            <w:shd w:val="clear" w:color="auto" w:fill="auto"/>
          </w:tcPr>
          <w:p w:rsidR="009000E3" w:rsidRDefault="00ED03C6">
            <w:r>
              <w:t>Cllrs / Clerk</w:t>
            </w:r>
          </w:p>
        </w:tc>
        <w:tc>
          <w:tcPr>
            <w:tcW w:w="1984" w:type="dxa"/>
            <w:shd w:val="clear" w:color="auto" w:fill="auto"/>
          </w:tcPr>
          <w:p w:rsidR="009000E3" w:rsidRDefault="00ED03C6">
            <w:r>
              <w:t>May 2018</w:t>
            </w:r>
          </w:p>
        </w:tc>
        <w:tc>
          <w:tcPr>
            <w:tcW w:w="2127" w:type="dxa"/>
            <w:shd w:val="clear" w:color="auto" w:fill="auto"/>
          </w:tcPr>
          <w:p w:rsidR="009000E3" w:rsidRPr="00ED03C6" w:rsidRDefault="00ED03C6">
            <w:r w:rsidRPr="00ED03C6">
              <w:t>March 2019</w:t>
            </w:r>
          </w:p>
        </w:tc>
        <w:tc>
          <w:tcPr>
            <w:tcW w:w="1984" w:type="dxa"/>
          </w:tcPr>
          <w:p w:rsidR="009000E3" w:rsidRDefault="00ED03C6">
            <w:r>
              <w:t>£1,500</w:t>
            </w:r>
          </w:p>
          <w:p w:rsidR="00ED03C6" w:rsidRDefault="00ED03C6">
            <w:r>
              <w:t>(tot budget)</w:t>
            </w:r>
          </w:p>
        </w:tc>
      </w:tr>
      <w:tr w:rsidR="009000E3" w:rsidTr="00784720">
        <w:tc>
          <w:tcPr>
            <w:tcW w:w="2170" w:type="dxa"/>
          </w:tcPr>
          <w:p w:rsidR="009000E3" w:rsidRPr="00D97063" w:rsidRDefault="009000E3" w:rsidP="00D97063">
            <w:proofErr w:type="spellStart"/>
            <w:r w:rsidRPr="00D97063">
              <w:t>N</w:t>
            </w:r>
            <w:r>
              <w:t>.</w:t>
            </w:r>
            <w:r w:rsidRPr="00D97063">
              <w:t>o</w:t>
            </w:r>
            <w:r>
              <w:t>.</w:t>
            </w:r>
            <w:r w:rsidRPr="00D97063">
              <w:t>I</w:t>
            </w:r>
            <w:proofErr w:type="spellEnd"/>
            <w:r w:rsidRPr="00D97063">
              <w:t xml:space="preserve"> </w:t>
            </w:r>
            <w:r>
              <w:t>Forms to W</w:t>
            </w:r>
            <w:r w:rsidRPr="00D97063">
              <w:t>ebsite</w:t>
            </w:r>
          </w:p>
        </w:tc>
        <w:tc>
          <w:tcPr>
            <w:tcW w:w="3041" w:type="dxa"/>
          </w:tcPr>
          <w:p w:rsidR="009000E3" w:rsidRDefault="009000E3">
            <w:r>
              <w:t>To post all Cllr Notification of Interest forms on the website</w:t>
            </w:r>
          </w:p>
        </w:tc>
        <w:tc>
          <w:tcPr>
            <w:tcW w:w="1985" w:type="dxa"/>
          </w:tcPr>
          <w:p w:rsidR="009000E3" w:rsidRDefault="009000E3">
            <w:r>
              <w:t>Cllrs / Clerk</w:t>
            </w:r>
          </w:p>
        </w:tc>
        <w:tc>
          <w:tcPr>
            <w:tcW w:w="1984" w:type="dxa"/>
          </w:tcPr>
          <w:p w:rsidR="009000E3" w:rsidRDefault="009000E3">
            <w:r>
              <w:t>June 2017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Ongoing</w:t>
            </w:r>
          </w:p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  <w:shd w:val="clear" w:color="auto" w:fill="auto"/>
          </w:tcPr>
          <w:p w:rsidR="009000E3" w:rsidRPr="009248FE" w:rsidRDefault="009000E3">
            <w:r>
              <w:t xml:space="preserve">Financial </w:t>
            </w:r>
            <w:proofErr w:type="spellStart"/>
            <w:r>
              <w:t>Regulatations</w:t>
            </w:r>
            <w:proofErr w:type="spellEnd"/>
          </w:p>
        </w:tc>
        <w:tc>
          <w:tcPr>
            <w:tcW w:w="3041" w:type="dxa"/>
            <w:shd w:val="clear" w:color="auto" w:fill="auto"/>
          </w:tcPr>
          <w:p w:rsidR="009000E3" w:rsidRDefault="009000E3">
            <w:r>
              <w:t>Review existing document</w:t>
            </w:r>
          </w:p>
        </w:tc>
        <w:tc>
          <w:tcPr>
            <w:tcW w:w="1985" w:type="dxa"/>
            <w:shd w:val="clear" w:color="auto" w:fill="auto"/>
          </w:tcPr>
          <w:p w:rsidR="009000E3" w:rsidRDefault="009000E3">
            <w:r>
              <w:t>Cllrs / Clerk</w:t>
            </w:r>
          </w:p>
        </w:tc>
        <w:tc>
          <w:tcPr>
            <w:tcW w:w="1984" w:type="dxa"/>
            <w:shd w:val="clear" w:color="auto" w:fill="auto"/>
          </w:tcPr>
          <w:p w:rsidR="009000E3" w:rsidRDefault="009000E3">
            <w:r>
              <w:t>May 2018</w:t>
            </w:r>
          </w:p>
        </w:tc>
        <w:tc>
          <w:tcPr>
            <w:tcW w:w="2127" w:type="dxa"/>
            <w:shd w:val="clear" w:color="auto" w:fill="auto"/>
          </w:tcPr>
          <w:p w:rsidR="009000E3" w:rsidRPr="00ED03C6" w:rsidRDefault="009000E3">
            <w:r w:rsidRPr="00ED03C6">
              <w:t>May 2019</w:t>
            </w:r>
          </w:p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  <w:shd w:val="clear" w:color="auto" w:fill="auto"/>
          </w:tcPr>
          <w:p w:rsidR="009000E3" w:rsidRPr="009248FE" w:rsidRDefault="009000E3">
            <w:r>
              <w:t xml:space="preserve">Standing Orders </w:t>
            </w:r>
          </w:p>
        </w:tc>
        <w:tc>
          <w:tcPr>
            <w:tcW w:w="3041" w:type="dxa"/>
            <w:shd w:val="clear" w:color="auto" w:fill="auto"/>
          </w:tcPr>
          <w:p w:rsidR="009000E3" w:rsidRDefault="009000E3">
            <w:r>
              <w:t>Review existing document</w:t>
            </w:r>
          </w:p>
        </w:tc>
        <w:tc>
          <w:tcPr>
            <w:tcW w:w="1985" w:type="dxa"/>
            <w:shd w:val="clear" w:color="auto" w:fill="auto"/>
          </w:tcPr>
          <w:p w:rsidR="009000E3" w:rsidRDefault="009000E3">
            <w:r>
              <w:t>Cllrs / Clerk</w:t>
            </w:r>
          </w:p>
        </w:tc>
        <w:tc>
          <w:tcPr>
            <w:tcW w:w="1984" w:type="dxa"/>
            <w:shd w:val="clear" w:color="auto" w:fill="auto"/>
          </w:tcPr>
          <w:p w:rsidR="009000E3" w:rsidRDefault="009000E3">
            <w:r>
              <w:t>May 2018</w:t>
            </w:r>
          </w:p>
        </w:tc>
        <w:tc>
          <w:tcPr>
            <w:tcW w:w="2127" w:type="dxa"/>
            <w:shd w:val="clear" w:color="auto" w:fill="auto"/>
          </w:tcPr>
          <w:p w:rsidR="009000E3" w:rsidRPr="00ED03C6" w:rsidRDefault="009000E3">
            <w:r w:rsidRPr="00ED03C6">
              <w:t>May 2019</w:t>
            </w:r>
          </w:p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  <w:shd w:val="clear" w:color="auto" w:fill="auto"/>
          </w:tcPr>
          <w:p w:rsidR="009000E3" w:rsidRPr="009248FE" w:rsidRDefault="009000E3">
            <w:r>
              <w:t>Annual Parish Assembly</w:t>
            </w:r>
          </w:p>
        </w:tc>
        <w:tc>
          <w:tcPr>
            <w:tcW w:w="3041" w:type="dxa"/>
            <w:shd w:val="clear" w:color="auto" w:fill="auto"/>
          </w:tcPr>
          <w:p w:rsidR="009000E3" w:rsidRDefault="009000E3" w:rsidP="00620503">
            <w:r>
              <w:t xml:space="preserve">To propose a motion to the </w:t>
            </w:r>
            <w:proofErr w:type="spellStart"/>
            <w:r>
              <w:t>ChALC</w:t>
            </w:r>
            <w:proofErr w:type="spellEnd"/>
            <w:r>
              <w:t xml:space="preserve"> AGM regarding the abolition of the Annual Parish Assembly</w:t>
            </w:r>
          </w:p>
        </w:tc>
        <w:tc>
          <w:tcPr>
            <w:tcW w:w="1985" w:type="dxa"/>
            <w:shd w:val="clear" w:color="auto" w:fill="auto"/>
          </w:tcPr>
          <w:p w:rsidR="009000E3" w:rsidRDefault="009000E3">
            <w:r>
              <w:t xml:space="preserve">PC / Clerk / Cheshire </w:t>
            </w:r>
            <w:proofErr w:type="spellStart"/>
            <w:r>
              <w:t>Assoc</w:t>
            </w:r>
            <w:proofErr w:type="spellEnd"/>
            <w:r>
              <w:t xml:space="preserve"> of Local Councils</w:t>
            </w:r>
          </w:p>
        </w:tc>
        <w:tc>
          <w:tcPr>
            <w:tcW w:w="1984" w:type="dxa"/>
            <w:shd w:val="clear" w:color="auto" w:fill="auto"/>
          </w:tcPr>
          <w:p w:rsidR="009000E3" w:rsidRDefault="009000E3">
            <w:r>
              <w:t>October 2018</w:t>
            </w:r>
          </w:p>
        </w:tc>
        <w:tc>
          <w:tcPr>
            <w:tcW w:w="2127" w:type="dxa"/>
            <w:shd w:val="clear" w:color="auto" w:fill="auto"/>
          </w:tcPr>
          <w:p w:rsidR="009000E3" w:rsidRPr="00ED03C6" w:rsidRDefault="009000E3">
            <w:r w:rsidRPr="00ED03C6">
              <w:t>October 2018</w:t>
            </w:r>
          </w:p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  <w:shd w:val="clear" w:color="auto" w:fill="00B050"/>
          </w:tcPr>
          <w:p w:rsidR="009000E3" w:rsidRPr="00C32C86" w:rsidRDefault="009000E3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3041" w:type="dxa"/>
            <w:shd w:val="clear" w:color="auto" w:fill="00B050"/>
          </w:tcPr>
          <w:p w:rsidR="009000E3" w:rsidRDefault="009000E3"/>
        </w:tc>
        <w:tc>
          <w:tcPr>
            <w:tcW w:w="1985" w:type="dxa"/>
            <w:shd w:val="clear" w:color="auto" w:fill="00B050"/>
          </w:tcPr>
          <w:p w:rsidR="009000E3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  <w:tc>
          <w:tcPr>
            <w:tcW w:w="2127" w:type="dxa"/>
            <w:shd w:val="clear" w:color="auto" w:fill="00B050"/>
          </w:tcPr>
          <w:p w:rsidR="009000E3" w:rsidRPr="00ED03C6" w:rsidRDefault="009000E3"/>
        </w:tc>
        <w:tc>
          <w:tcPr>
            <w:tcW w:w="1984" w:type="dxa"/>
            <w:shd w:val="clear" w:color="auto" w:fill="00B050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Pr="00D97063" w:rsidRDefault="009000E3">
            <w:r>
              <w:t>GDPR</w:t>
            </w:r>
          </w:p>
        </w:tc>
        <w:tc>
          <w:tcPr>
            <w:tcW w:w="3041" w:type="dxa"/>
          </w:tcPr>
          <w:p w:rsidR="009000E3" w:rsidRDefault="009000E3">
            <w:r>
              <w:t>To attend training on new legislation.</w:t>
            </w:r>
          </w:p>
          <w:p w:rsidR="009000E3" w:rsidRDefault="009000E3">
            <w:r>
              <w:t>To appoint a Data Protection Officer.</w:t>
            </w:r>
          </w:p>
          <w:p w:rsidR="009000E3" w:rsidRDefault="009000E3">
            <w:r>
              <w:t>To carry out a Data Audit.</w:t>
            </w:r>
          </w:p>
          <w:p w:rsidR="009000E3" w:rsidRDefault="009000E3">
            <w:r>
              <w:t>To work towards compliance with all aspects of the new GDPR legislation.</w:t>
            </w:r>
          </w:p>
        </w:tc>
        <w:tc>
          <w:tcPr>
            <w:tcW w:w="1985" w:type="dxa"/>
          </w:tcPr>
          <w:p w:rsidR="009000E3" w:rsidRDefault="009000E3">
            <w:r>
              <w:t>Communication</w:t>
            </w:r>
          </w:p>
          <w:p w:rsidR="009000E3" w:rsidRDefault="009000E3">
            <w:proofErr w:type="spellStart"/>
            <w:r>
              <w:t>Cttee</w:t>
            </w:r>
            <w:proofErr w:type="spellEnd"/>
            <w:r>
              <w:t xml:space="preserve"> / Clerk /</w:t>
            </w:r>
          </w:p>
          <w:p w:rsidR="009000E3" w:rsidRDefault="009000E3">
            <w:r>
              <w:t>PC</w:t>
            </w:r>
          </w:p>
        </w:tc>
        <w:tc>
          <w:tcPr>
            <w:tcW w:w="1984" w:type="dxa"/>
          </w:tcPr>
          <w:p w:rsidR="009000E3" w:rsidRDefault="009000E3">
            <w:r>
              <w:t>April 2018</w:t>
            </w:r>
          </w:p>
        </w:tc>
        <w:tc>
          <w:tcPr>
            <w:tcW w:w="2127" w:type="dxa"/>
          </w:tcPr>
          <w:p w:rsidR="009000E3" w:rsidRPr="00ED03C6" w:rsidRDefault="009000E3">
            <w:r w:rsidRPr="00ED03C6">
              <w:t>September 2018</w:t>
            </w:r>
          </w:p>
        </w:tc>
        <w:tc>
          <w:tcPr>
            <w:tcW w:w="1984" w:type="dxa"/>
          </w:tcPr>
          <w:p w:rsidR="009000E3" w:rsidRDefault="00ED03C6">
            <w:r>
              <w:t>£250</w:t>
            </w:r>
          </w:p>
        </w:tc>
      </w:tr>
      <w:tr w:rsidR="009000E3" w:rsidTr="00784720">
        <w:tc>
          <w:tcPr>
            <w:tcW w:w="2170" w:type="dxa"/>
          </w:tcPr>
          <w:p w:rsidR="009000E3" w:rsidRPr="00D97063" w:rsidRDefault="009000E3"/>
        </w:tc>
        <w:tc>
          <w:tcPr>
            <w:tcW w:w="3041" w:type="dxa"/>
          </w:tcPr>
          <w:p w:rsidR="009000E3" w:rsidRDefault="009000E3"/>
        </w:tc>
        <w:tc>
          <w:tcPr>
            <w:tcW w:w="1985" w:type="dxa"/>
          </w:tcPr>
          <w:p w:rsidR="009000E3" w:rsidRDefault="009000E3"/>
        </w:tc>
        <w:tc>
          <w:tcPr>
            <w:tcW w:w="1984" w:type="dxa"/>
          </w:tcPr>
          <w:p w:rsidR="009000E3" w:rsidRDefault="009000E3"/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9000E3"/>
        </w:tc>
      </w:tr>
      <w:tr w:rsidR="009000E3" w:rsidTr="00784720">
        <w:tc>
          <w:tcPr>
            <w:tcW w:w="2170" w:type="dxa"/>
          </w:tcPr>
          <w:p w:rsidR="009000E3" w:rsidRPr="00D97063" w:rsidRDefault="009000E3" w:rsidP="007E7E1D">
            <w:r>
              <w:t>Disciplinary Procedure Policy</w:t>
            </w:r>
          </w:p>
        </w:tc>
        <w:tc>
          <w:tcPr>
            <w:tcW w:w="3041" w:type="dxa"/>
          </w:tcPr>
          <w:p w:rsidR="009000E3" w:rsidRDefault="009000E3" w:rsidP="007E7E1D">
            <w:r>
              <w:t>To write a Disciplinary Policy</w:t>
            </w:r>
          </w:p>
        </w:tc>
        <w:tc>
          <w:tcPr>
            <w:tcW w:w="1985" w:type="dxa"/>
          </w:tcPr>
          <w:p w:rsidR="009000E3" w:rsidRDefault="009000E3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 / PC</w:t>
            </w:r>
          </w:p>
          <w:p w:rsidR="00A41468" w:rsidRDefault="00A41468"/>
        </w:tc>
        <w:tc>
          <w:tcPr>
            <w:tcW w:w="1984" w:type="dxa"/>
          </w:tcPr>
          <w:p w:rsidR="009000E3" w:rsidRDefault="009000E3">
            <w:r>
              <w:t>May 2018</w:t>
            </w:r>
          </w:p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ED03C6">
            <w:r>
              <w:t>Staff costs</w:t>
            </w:r>
          </w:p>
        </w:tc>
      </w:tr>
      <w:tr w:rsidR="009000E3" w:rsidTr="00784720">
        <w:tc>
          <w:tcPr>
            <w:tcW w:w="2170" w:type="dxa"/>
          </w:tcPr>
          <w:p w:rsidR="009000E3" w:rsidRPr="00D97063" w:rsidRDefault="009000E3">
            <w:r>
              <w:t>Complaints Procedure Policy</w:t>
            </w:r>
          </w:p>
        </w:tc>
        <w:tc>
          <w:tcPr>
            <w:tcW w:w="3041" w:type="dxa"/>
          </w:tcPr>
          <w:p w:rsidR="009000E3" w:rsidRDefault="009000E3" w:rsidP="007E7E1D">
            <w:r>
              <w:t>To re-write the Complaints Policy</w:t>
            </w:r>
          </w:p>
        </w:tc>
        <w:tc>
          <w:tcPr>
            <w:tcW w:w="1985" w:type="dxa"/>
          </w:tcPr>
          <w:p w:rsidR="009000E3" w:rsidRDefault="009000E3">
            <w:r>
              <w:t>Clerk / PC</w:t>
            </w:r>
          </w:p>
        </w:tc>
        <w:tc>
          <w:tcPr>
            <w:tcW w:w="1984" w:type="dxa"/>
          </w:tcPr>
          <w:p w:rsidR="009000E3" w:rsidRDefault="009000E3">
            <w:r>
              <w:t>May 2018</w:t>
            </w:r>
          </w:p>
        </w:tc>
        <w:tc>
          <w:tcPr>
            <w:tcW w:w="2127" w:type="dxa"/>
          </w:tcPr>
          <w:p w:rsidR="009000E3" w:rsidRPr="00ED03C6" w:rsidRDefault="009000E3"/>
        </w:tc>
        <w:tc>
          <w:tcPr>
            <w:tcW w:w="1984" w:type="dxa"/>
          </w:tcPr>
          <w:p w:rsidR="009000E3" w:rsidRDefault="00ED03C6">
            <w:r>
              <w:t>Staff costs</w:t>
            </w:r>
          </w:p>
        </w:tc>
      </w:tr>
      <w:tr w:rsidR="00A41468" w:rsidTr="00784720">
        <w:tc>
          <w:tcPr>
            <w:tcW w:w="2170" w:type="dxa"/>
          </w:tcPr>
          <w:p w:rsidR="00A41468" w:rsidRPr="00D97063" w:rsidRDefault="00A41468" w:rsidP="00ED3792">
            <w:r>
              <w:t>Health &amp; Safety Policy</w:t>
            </w:r>
          </w:p>
        </w:tc>
        <w:tc>
          <w:tcPr>
            <w:tcW w:w="3041" w:type="dxa"/>
          </w:tcPr>
          <w:p w:rsidR="00A41468" w:rsidRDefault="00A41468" w:rsidP="00ED3792">
            <w:r>
              <w:t>To re-write the Complaints Policy</w:t>
            </w:r>
          </w:p>
        </w:tc>
        <w:tc>
          <w:tcPr>
            <w:tcW w:w="1985" w:type="dxa"/>
          </w:tcPr>
          <w:p w:rsidR="00A41468" w:rsidRDefault="00A41468"/>
        </w:tc>
        <w:tc>
          <w:tcPr>
            <w:tcW w:w="1984" w:type="dxa"/>
          </w:tcPr>
          <w:p w:rsidR="00A41468" w:rsidRDefault="00A41468">
            <w:r>
              <w:t>June 2018</w:t>
            </w:r>
          </w:p>
        </w:tc>
        <w:tc>
          <w:tcPr>
            <w:tcW w:w="2127" w:type="dxa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>
            <w:r>
              <w:t>Staff costs</w:t>
            </w:r>
          </w:p>
        </w:tc>
      </w:tr>
      <w:tr w:rsidR="00A41468" w:rsidTr="00784720">
        <w:tc>
          <w:tcPr>
            <w:tcW w:w="2170" w:type="dxa"/>
          </w:tcPr>
          <w:p w:rsidR="00A41468" w:rsidRPr="00D97063" w:rsidRDefault="00A41468" w:rsidP="00ED3792">
            <w:r>
              <w:t>Equality Policy</w:t>
            </w:r>
          </w:p>
        </w:tc>
        <w:tc>
          <w:tcPr>
            <w:tcW w:w="3041" w:type="dxa"/>
          </w:tcPr>
          <w:p w:rsidR="00A41468" w:rsidRDefault="00A41468" w:rsidP="00ED3792">
            <w:r>
              <w:t>To re-write the Complaints Policy</w:t>
            </w:r>
          </w:p>
        </w:tc>
        <w:tc>
          <w:tcPr>
            <w:tcW w:w="1985" w:type="dxa"/>
          </w:tcPr>
          <w:p w:rsidR="00A41468" w:rsidRDefault="00A41468"/>
        </w:tc>
        <w:tc>
          <w:tcPr>
            <w:tcW w:w="1984" w:type="dxa"/>
          </w:tcPr>
          <w:p w:rsidR="00A41468" w:rsidRDefault="00A41468">
            <w:r>
              <w:t>June 2018</w:t>
            </w:r>
          </w:p>
        </w:tc>
        <w:tc>
          <w:tcPr>
            <w:tcW w:w="2127" w:type="dxa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>
            <w:r>
              <w:t>Staff costs</w:t>
            </w:r>
          </w:p>
        </w:tc>
      </w:tr>
      <w:tr w:rsidR="00A41468" w:rsidTr="00784720">
        <w:tc>
          <w:tcPr>
            <w:tcW w:w="2170" w:type="dxa"/>
          </w:tcPr>
          <w:p w:rsidR="00A41468" w:rsidRPr="00A41468" w:rsidRDefault="00A41468" w:rsidP="00ED3792">
            <w:r w:rsidRPr="00A41468">
              <w:t>Training Policy</w:t>
            </w:r>
          </w:p>
        </w:tc>
        <w:tc>
          <w:tcPr>
            <w:tcW w:w="3041" w:type="dxa"/>
          </w:tcPr>
          <w:p w:rsidR="00A41468" w:rsidRDefault="00A41468" w:rsidP="00ED3792">
            <w:r>
              <w:t>To re-write the Complaints Policy</w:t>
            </w:r>
          </w:p>
        </w:tc>
        <w:tc>
          <w:tcPr>
            <w:tcW w:w="1985" w:type="dxa"/>
          </w:tcPr>
          <w:p w:rsidR="00A41468" w:rsidRDefault="00A41468"/>
        </w:tc>
        <w:tc>
          <w:tcPr>
            <w:tcW w:w="1984" w:type="dxa"/>
          </w:tcPr>
          <w:p w:rsidR="00A41468" w:rsidRDefault="00A41468">
            <w:r>
              <w:t>July 2018</w:t>
            </w:r>
          </w:p>
        </w:tc>
        <w:tc>
          <w:tcPr>
            <w:tcW w:w="2127" w:type="dxa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>
            <w:r>
              <w:t>Staff costs</w:t>
            </w:r>
          </w:p>
        </w:tc>
      </w:tr>
      <w:tr w:rsidR="00A41468" w:rsidTr="00784720">
        <w:tc>
          <w:tcPr>
            <w:tcW w:w="2170" w:type="dxa"/>
            <w:shd w:val="clear" w:color="auto" w:fill="auto"/>
          </w:tcPr>
          <w:p w:rsidR="00A41468" w:rsidRPr="00C32C86" w:rsidRDefault="00A41468">
            <w:pPr>
              <w:rPr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A41468" w:rsidRDefault="00A41468"/>
        </w:tc>
        <w:tc>
          <w:tcPr>
            <w:tcW w:w="1985" w:type="dxa"/>
            <w:shd w:val="clear" w:color="auto" w:fill="auto"/>
          </w:tcPr>
          <w:p w:rsidR="00A41468" w:rsidRDefault="00A41468"/>
        </w:tc>
        <w:tc>
          <w:tcPr>
            <w:tcW w:w="1984" w:type="dxa"/>
            <w:shd w:val="clear" w:color="auto" w:fill="auto"/>
          </w:tcPr>
          <w:p w:rsidR="00A41468" w:rsidRDefault="00A41468"/>
        </w:tc>
        <w:tc>
          <w:tcPr>
            <w:tcW w:w="2127" w:type="dxa"/>
            <w:shd w:val="clear" w:color="auto" w:fill="auto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/>
        </w:tc>
      </w:tr>
      <w:tr w:rsidR="00A41468" w:rsidTr="00784720">
        <w:tc>
          <w:tcPr>
            <w:tcW w:w="2170" w:type="dxa"/>
            <w:shd w:val="clear" w:color="auto" w:fill="00B050"/>
          </w:tcPr>
          <w:p w:rsidR="00A41468" w:rsidRPr="00C32C86" w:rsidRDefault="00A41468">
            <w:pPr>
              <w:rPr>
                <w:b/>
              </w:rPr>
            </w:pPr>
            <w:r w:rsidRPr="00C32C86">
              <w:rPr>
                <w:b/>
              </w:rPr>
              <w:t>PROJECTS</w:t>
            </w:r>
          </w:p>
        </w:tc>
        <w:tc>
          <w:tcPr>
            <w:tcW w:w="3041" w:type="dxa"/>
            <w:shd w:val="clear" w:color="auto" w:fill="00B050"/>
          </w:tcPr>
          <w:p w:rsidR="00A41468" w:rsidRDefault="00A41468"/>
        </w:tc>
        <w:tc>
          <w:tcPr>
            <w:tcW w:w="1985" w:type="dxa"/>
            <w:shd w:val="clear" w:color="auto" w:fill="00B050"/>
          </w:tcPr>
          <w:p w:rsidR="00A41468" w:rsidRDefault="00A41468"/>
        </w:tc>
        <w:tc>
          <w:tcPr>
            <w:tcW w:w="1984" w:type="dxa"/>
            <w:shd w:val="clear" w:color="auto" w:fill="00B050"/>
          </w:tcPr>
          <w:p w:rsidR="00A41468" w:rsidRDefault="00A41468"/>
        </w:tc>
        <w:tc>
          <w:tcPr>
            <w:tcW w:w="2127" w:type="dxa"/>
            <w:shd w:val="clear" w:color="auto" w:fill="00B050"/>
          </w:tcPr>
          <w:p w:rsidR="00A41468" w:rsidRPr="00ED03C6" w:rsidRDefault="00A41468"/>
        </w:tc>
        <w:tc>
          <w:tcPr>
            <w:tcW w:w="1984" w:type="dxa"/>
            <w:shd w:val="clear" w:color="auto" w:fill="00B050"/>
          </w:tcPr>
          <w:p w:rsidR="00A41468" w:rsidRDefault="00A41468"/>
        </w:tc>
      </w:tr>
      <w:tr w:rsidR="00A41468" w:rsidTr="00784720">
        <w:tc>
          <w:tcPr>
            <w:tcW w:w="2170" w:type="dxa"/>
          </w:tcPr>
          <w:p w:rsidR="00A41468" w:rsidRDefault="00A41468">
            <w:r>
              <w:t>Local Council Award Scheme</w:t>
            </w:r>
          </w:p>
        </w:tc>
        <w:tc>
          <w:tcPr>
            <w:tcW w:w="3041" w:type="dxa"/>
          </w:tcPr>
          <w:p w:rsidR="00A41468" w:rsidRDefault="00A41468" w:rsidP="009D0885">
            <w:r>
              <w:t>To work towards and complete the LCAS to ‘Gold’ Level</w:t>
            </w:r>
          </w:p>
        </w:tc>
        <w:tc>
          <w:tcPr>
            <w:tcW w:w="1985" w:type="dxa"/>
          </w:tcPr>
          <w:p w:rsidR="00A41468" w:rsidRDefault="00A41468">
            <w:r>
              <w:t>Chairman / Clerk</w:t>
            </w:r>
          </w:p>
        </w:tc>
        <w:tc>
          <w:tcPr>
            <w:tcW w:w="1984" w:type="dxa"/>
          </w:tcPr>
          <w:p w:rsidR="00A41468" w:rsidRDefault="00A41468">
            <w:r>
              <w:t>September 2018</w:t>
            </w:r>
          </w:p>
        </w:tc>
        <w:tc>
          <w:tcPr>
            <w:tcW w:w="2127" w:type="dxa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>
            <w:r>
              <w:t>£75</w:t>
            </w:r>
          </w:p>
        </w:tc>
      </w:tr>
      <w:tr w:rsidR="00A41468" w:rsidTr="00784720">
        <w:tc>
          <w:tcPr>
            <w:tcW w:w="2170" w:type="dxa"/>
          </w:tcPr>
          <w:p w:rsidR="00A41468" w:rsidRDefault="00A41468">
            <w:r>
              <w:t>Play Equipment</w:t>
            </w:r>
          </w:p>
        </w:tc>
        <w:tc>
          <w:tcPr>
            <w:tcW w:w="3041" w:type="dxa"/>
          </w:tcPr>
          <w:p w:rsidR="00A41468" w:rsidRDefault="00A41468">
            <w:r>
              <w:t>To review PC play equipment and identify grant funding sources by the QE II Sub –Committee.</w:t>
            </w:r>
          </w:p>
          <w:p w:rsidR="00A41468" w:rsidRDefault="00A41468">
            <w:r>
              <w:t>Appoint a project manager</w:t>
            </w:r>
          </w:p>
        </w:tc>
        <w:tc>
          <w:tcPr>
            <w:tcW w:w="1985" w:type="dxa"/>
          </w:tcPr>
          <w:p w:rsidR="00A41468" w:rsidRDefault="00A41468">
            <w:r>
              <w:t>QE II Sub - Committee / Clerk</w:t>
            </w:r>
          </w:p>
        </w:tc>
        <w:tc>
          <w:tcPr>
            <w:tcW w:w="1984" w:type="dxa"/>
          </w:tcPr>
          <w:p w:rsidR="00A41468" w:rsidRDefault="00A41468">
            <w:r>
              <w:t>May 2018</w:t>
            </w:r>
          </w:p>
        </w:tc>
        <w:tc>
          <w:tcPr>
            <w:tcW w:w="2127" w:type="dxa"/>
          </w:tcPr>
          <w:p w:rsidR="00A41468" w:rsidRPr="00ED03C6" w:rsidRDefault="00A41468">
            <w:r w:rsidRPr="00ED03C6">
              <w:t>Ongoing</w:t>
            </w:r>
          </w:p>
        </w:tc>
        <w:tc>
          <w:tcPr>
            <w:tcW w:w="1984" w:type="dxa"/>
          </w:tcPr>
          <w:p w:rsidR="00A41468" w:rsidRDefault="00A41468">
            <w:r>
              <w:t>Grant funding</w:t>
            </w:r>
          </w:p>
        </w:tc>
      </w:tr>
      <w:tr w:rsidR="00A41468" w:rsidTr="00784720">
        <w:tc>
          <w:tcPr>
            <w:tcW w:w="2170" w:type="dxa"/>
          </w:tcPr>
          <w:p w:rsidR="00A41468" w:rsidRDefault="00A41468">
            <w:r>
              <w:t>Bowling Green</w:t>
            </w:r>
          </w:p>
        </w:tc>
        <w:tc>
          <w:tcPr>
            <w:tcW w:w="3041" w:type="dxa"/>
          </w:tcPr>
          <w:p w:rsidR="00A41468" w:rsidRDefault="00A41468" w:rsidP="007E7E1D">
            <w:r>
              <w:t>To continue with an intense maintenance program to bring the bowling green up to a high standard</w:t>
            </w:r>
          </w:p>
        </w:tc>
        <w:tc>
          <w:tcPr>
            <w:tcW w:w="1985" w:type="dxa"/>
          </w:tcPr>
          <w:p w:rsidR="00A41468" w:rsidRDefault="00A41468">
            <w:r>
              <w:t>PC / Clerk / Pavilion Supervisor.</w:t>
            </w:r>
          </w:p>
          <w:p w:rsidR="00A41468" w:rsidRDefault="00A41468">
            <w:r>
              <w:t>(use of contractor)</w:t>
            </w:r>
          </w:p>
        </w:tc>
        <w:tc>
          <w:tcPr>
            <w:tcW w:w="1984" w:type="dxa"/>
          </w:tcPr>
          <w:p w:rsidR="00A41468" w:rsidRDefault="00A41468">
            <w:r>
              <w:t>April 2018</w:t>
            </w:r>
          </w:p>
        </w:tc>
        <w:tc>
          <w:tcPr>
            <w:tcW w:w="2127" w:type="dxa"/>
          </w:tcPr>
          <w:p w:rsidR="00A41468" w:rsidRPr="00ED03C6" w:rsidRDefault="00A41468">
            <w:r w:rsidRPr="00ED03C6">
              <w:t>March 2019</w:t>
            </w:r>
          </w:p>
        </w:tc>
        <w:tc>
          <w:tcPr>
            <w:tcW w:w="1984" w:type="dxa"/>
          </w:tcPr>
          <w:p w:rsidR="00A41468" w:rsidRDefault="00A41468">
            <w:r>
              <w:t>£6,000</w:t>
            </w:r>
          </w:p>
        </w:tc>
      </w:tr>
      <w:tr w:rsidR="00A41468" w:rsidTr="00784720">
        <w:tc>
          <w:tcPr>
            <w:tcW w:w="2170" w:type="dxa"/>
          </w:tcPr>
          <w:p w:rsidR="00A41468" w:rsidRDefault="00A41468">
            <w:r>
              <w:t>Chemistry Pits</w:t>
            </w:r>
          </w:p>
        </w:tc>
        <w:tc>
          <w:tcPr>
            <w:tcW w:w="3041" w:type="dxa"/>
          </w:tcPr>
          <w:p w:rsidR="00A41468" w:rsidRDefault="00A41468" w:rsidP="009B6240">
            <w:r>
              <w:t>To plant willow trees in flood areas.</w:t>
            </w:r>
          </w:p>
          <w:p w:rsidR="00A41468" w:rsidRDefault="00A41468" w:rsidP="009B6240">
            <w:r>
              <w:t>To carry out maintenance in the wildlife area.</w:t>
            </w:r>
          </w:p>
        </w:tc>
        <w:tc>
          <w:tcPr>
            <w:tcW w:w="1985" w:type="dxa"/>
          </w:tcPr>
          <w:p w:rsidR="00A41468" w:rsidRDefault="00A41468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Clerk.</w:t>
            </w:r>
          </w:p>
          <w:p w:rsidR="00A41468" w:rsidRDefault="00A41468">
            <w:r>
              <w:t>(use of contractor)</w:t>
            </w:r>
          </w:p>
        </w:tc>
        <w:tc>
          <w:tcPr>
            <w:tcW w:w="1984" w:type="dxa"/>
          </w:tcPr>
          <w:p w:rsidR="00A41468" w:rsidRDefault="00A41468">
            <w:r>
              <w:t>April 2018</w:t>
            </w:r>
          </w:p>
        </w:tc>
        <w:tc>
          <w:tcPr>
            <w:tcW w:w="2127" w:type="dxa"/>
          </w:tcPr>
          <w:p w:rsidR="00A41468" w:rsidRPr="00ED03C6" w:rsidRDefault="00A41468"/>
        </w:tc>
        <w:tc>
          <w:tcPr>
            <w:tcW w:w="1984" w:type="dxa"/>
          </w:tcPr>
          <w:p w:rsidR="00A41468" w:rsidRDefault="00A41468">
            <w:r>
              <w:t>£80</w:t>
            </w:r>
          </w:p>
          <w:p w:rsidR="00A41468" w:rsidRDefault="00A41468"/>
          <w:p w:rsidR="00A41468" w:rsidRDefault="00A41468">
            <w:r>
              <w:t>£250</w:t>
            </w:r>
          </w:p>
        </w:tc>
      </w:tr>
      <w:tr w:rsidR="00A41468" w:rsidTr="00784720">
        <w:tc>
          <w:tcPr>
            <w:tcW w:w="2170" w:type="dxa"/>
          </w:tcPr>
          <w:p w:rsidR="00A41468" w:rsidRDefault="00A41468">
            <w:r>
              <w:lastRenderedPageBreak/>
              <w:t>Meeting Room / Function Room</w:t>
            </w:r>
          </w:p>
        </w:tc>
        <w:tc>
          <w:tcPr>
            <w:tcW w:w="3041" w:type="dxa"/>
          </w:tcPr>
          <w:p w:rsidR="00A41468" w:rsidRDefault="00A41468">
            <w:r>
              <w:t>To appoint a contractor to make a housing for the boiler /</w:t>
            </w:r>
          </w:p>
          <w:p w:rsidR="00A41468" w:rsidRDefault="00A41468">
            <w:r>
              <w:t>Also a wall mounted cupboard to house electric sockets</w:t>
            </w:r>
          </w:p>
        </w:tc>
        <w:tc>
          <w:tcPr>
            <w:tcW w:w="1985" w:type="dxa"/>
          </w:tcPr>
          <w:p w:rsidR="00A41468" w:rsidRDefault="00A41468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Pavilion Supervisor.</w:t>
            </w:r>
          </w:p>
          <w:p w:rsidR="00A41468" w:rsidRDefault="00A41468">
            <w:r>
              <w:t>(use of contractors)</w:t>
            </w:r>
          </w:p>
        </w:tc>
        <w:tc>
          <w:tcPr>
            <w:tcW w:w="1984" w:type="dxa"/>
          </w:tcPr>
          <w:p w:rsidR="00A41468" w:rsidRDefault="00A41468">
            <w:r>
              <w:t>May 2018</w:t>
            </w:r>
          </w:p>
        </w:tc>
        <w:tc>
          <w:tcPr>
            <w:tcW w:w="2127" w:type="dxa"/>
          </w:tcPr>
          <w:p w:rsidR="00A41468" w:rsidRPr="00ED03C6" w:rsidRDefault="00A41468">
            <w:r w:rsidRPr="00ED03C6">
              <w:t>May 2018</w:t>
            </w:r>
          </w:p>
        </w:tc>
        <w:tc>
          <w:tcPr>
            <w:tcW w:w="1984" w:type="dxa"/>
          </w:tcPr>
          <w:p w:rsidR="00A41468" w:rsidRDefault="00A41468">
            <w:r>
              <w:t>£500</w:t>
            </w:r>
          </w:p>
        </w:tc>
      </w:tr>
      <w:tr w:rsidR="00A41468" w:rsidTr="00784720">
        <w:tc>
          <w:tcPr>
            <w:tcW w:w="2170" w:type="dxa"/>
          </w:tcPr>
          <w:p w:rsidR="00A41468" w:rsidRDefault="00A41468">
            <w:r>
              <w:t>Tennis Courts</w:t>
            </w:r>
          </w:p>
        </w:tc>
        <w:tc>
          <w:tcPr>
            <w:tcW w:w="3041" w:type="dxa"/>
          </w:tcPr>
          <w:p w:rsidR="00A41468" w:rsidRDefault="00A41468" w:rsidP="009B6240">
            <w:r>
              <w:t>To appoint a contractor to carry out a deep clean of the all-weather courts</w:t>
            </w:r>
          </w:p>
        </w:tc>
        <w:tc>
          <w:tcPr>
            <w:tcW w:w="1985" w:type="dxa"/>
          </w:tcPr>
          <w:p w:rsidR="00A41468" w:rsidRDefault="00A41468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/ Fin </w:t>
            </w:r>
            <w:proofErr w:type="spellStart"/>
            <w:r>
              <w:t>Cttee</w:t>
            </w:r>
            <w:proofErr w:type="spellEnd"/>
            <w:r>
              <w:t>/ Clerk / Pavilion Sup.</w:t>
            </w:r>
          </w:p>
          <w:p w:rsidR="00A41468" w:rsidRDefault="00A41468">
            <w:r>
              <w:t>Use of contractor</w:t>
            </w:r>
          </w:p>
        </w:tc>
        <w:tc>
          <w:tcPr>
            <w:tcW w:w="1984" w:type="dxa"/>
          </w:tcPr>
          <w:p w:rsidR="00A41468" w:rsidRDefault="00A41468">
            <w:r>
              <w:t>April 2018</w:t>
            </w:r>
          </w:p>
        </w:tc>
        <w:tc>
          <w:tcPr>
            <w:tcW w:w="2127" w:type="dxa"/>
          </w:tcPr>
          <w:p w:rsidR="00A41468" w:rsidRPr="00ED03C6" w:rsidRDefault="00A41468">
            <w:r w:rsidRPr="00ED03C6">
              <w:t>April 2018</w:t>
            </w:r>
          </w:p>
        </w:tc>
        <w:tc>
          <w:tcPr>
            <w:tcW w:w="1984" w:type="dxa"/>
          </w:tcPr>
          <w:p w:rsidR="00A41468" w:rsidRDefault="00A41468">
            <w:r>
              <w:t>£6,000</w:t>
            </w:r>
          </w:p>
        </w:tc>
      </w:tr>
    </w:tbl>
    <w:p w:rsidR="00C32C86" w:rsidRDefault="00C32C86"/>
    <w:p w:rsidR="007A4482" w:rsidRPr="007A4482" w:rsidRDefault="007A4482">
      <w:pPr>
        <w:rPr>
          <w:b/>
        </w:rPr>
      </w:pPr>
      <w:r w:rsidRPr="007A4482">
        <w:rPr>
          <w:b/>
        </w:rPr>
        <w:t>ACTION PLAN 2019/20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ITEM</w:t>
            </w:r>
          </w:p>
        </w:tc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ACTION</w:t>
            </w:r>
          </w:p>
        </w:tc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RESPONSIBILITY</w:t>
            </w:r>
          </w:p>
        </w:tc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START DATE</w:t>
            </w:r>
          </w:p>
        </w:tc>
        <w:tc>
          <w:tcPr>
            <w:tcW w:w="2363" w:type="dxa"/>
          </w:tcPr>
          <w:p w:rsidR="00876666" w:rsidRPr="00784720" w:rsidRDefault="00876666" w:rsidP="009D0885">
            <w:pPr>
              <w:rPr>
                <w:b/>
              </w:rPr>
            </w:pPr>
            <w:r w:rsidRPr="00784720">
              <w:rPr>
                <w:b/>
              </w:rPr>
              <w:t>COMPLETE BY</w:t>
            </w:r>
          </w:p>
        </w:tc>
        <w:tc>
          <w:tcPr>
            <w:tcW w:w="2363" w:type="dxa"/>
          </w:tcPr>
          <w:p w:rsidR="00876666" w:rsidRPr="00C32C86" w:rsidRDefault="00876666" w:rsidP="009D0885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COMMUNICATION</w:t>
            </w:r>
          </w:p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3" w:type="dxa"/>
          </w:tcPr>
          <w:p w:rsidR="00876666" w:rsidRPr="00ED03C6" w:rsidRDefault="00876666" w:rsidP="009D0885"/>
        </w:tc>
        <w:tc>
          <w:tcPr>
            <w:tcW w:w="2363" w:type="dxa"/>
          </w:tcPr>
          <w:p w:rsidR="00876666" w:rsidRDefault="00876666" w:rsidP="009D0885"/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Newsletter S/S</w:t>
            </w:r>
          </w:p>
        </w:tc>
        <w:tc>
          <w:tcPr>
            <w:tcW w:w="2362" w:type="dxa"/>
          </w:tcPr>
          <w:p w:rsidR="00876666" w:rsidRDefault="00876666" w:rsidP="009D0885">
            <w:r>
              <w:t>Produce and Distribute</w:t>
            </w:r>
          </w:p>
        </w:tc>
        <w:tc>
          <w:tcPr>
            <w:tcW w:w="2362" w:type="dxa"/>
          </w:tcPr>
          <w:p w:rsidR="00876666" w:rsidRDefault="00876666" w:rsidP="009D0885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January 20</w:t>
            </w:r>
          </w:p>
        </w:tc>
        <w:tc>
          <w:tcPr>
            <w:tcW w:w="2363" w:type="dxa"/>
          </w:tcPr>
          <w:p w:rsidR="00876666" w:rsidRPr="00ED03C6" w:rsidRDefault="007F1C3C" w:rsidP="009D0885">
            <w:r>
              <w:t>April 20</w:t>
            </w:r>
          </w:p>
        </w:tc>
        <w:tc>
          <w:tcPr>
            <w:tcW w:w="2363" w:type="dxa"/>
          </w:tcPr>
          <w:p w:rsidR="00876666" w:rsidRDefault="00876666" w:rsidP="009D0885">
            <w:r>
              <w:t>£500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Newsletter A/W</w:t>
            </w:r>
          </w:p>
        </w:tc>
        <w:tc>
          <w:tcPr>
            <w:tcW w:w="2362" w:type="dxa"/>
          </w:tcPr>
          <w:p w:rsidR="00876666" w:rsidRDefault="00876666" w:rsidP="009D0885">
            <w:r>
              <w:t>Produce and Distribute</w:t>
            </w:r>
          </w:p>
        </w:tc>
        <w:tc>
          <w:tcPr>
            <w:tcW w:w="2362" w:type="dxa"/>
          </w:tcPr>
          <w:p w:rsidR="00876666" w:rsidRDefault="00876666" w:rsidP="009D0885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July 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Dec 19</w:t>
            </w:r>
          </w:p>
        </w:tc>
        <w:tc>
          <w:tcPr>
            <w:tcW w:w="2363" w:type="dxa"/>
          </w:tcPr>
          <w:p w:rsidR="00876666" w:rsidRDefault="00876666" w:rsidP="009D0885">
            <w:r>
              <w:t>£500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r w:rsidRPr="00C32C86">
              <w:t>Website</w:t>
            </w:r>
          </w:p>
        </w:tc>
        <w:tc>
          <w:tcPr>
            <w:tcW w:w="2362" w:type="dxa"/>
          </w:tcPr>
          <w:p w:rsidR="00876666" w:rsidRDefault="00876666" w:rsidP="009D0885">
            <w:r>
              <w:t>Update with all statutory PC documents</w:t>
            </w:r>
          </w:p>
        </w:tc>
        <w:tc>
          <w:tcPr>
            <w:tcW w:w="2362" w:type="dxa"/>
          </w:tcPr>
          <w:p w:rsidR="00876666" w:rsidRDefault="00876666" w:rsidP="009D0885">
            <w:r>
              <w:t>Clerk</w:t>
            </w:r>
          </w:p>
        </w:tc>
        <w:tc>
          <w:tcPr>
            <w:tcW w:w="2362" w:type="dxa"/>
          </w:tcPr>
          <w:p w:rsidR="00876666" w:rsidRDefault="00571315" w:rsidP="009D0885">
            <w:r>
              <w:t>April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 w:rsidRPr="00ED03C6">
              <w:t>Ongoing</w:t>
            </w:r>
          </w:p>
        </w:tc>
        <w:tc>
          <w:tcPr>
            <w:tcW w:w="2363" w:type="dxa"/>
          </w:tcPr>
          <w:p w:rsidR="00876666" w:rsidRDefault="00876666" w:rsidP="009D0885">
            <w:r>
              <w:t>Employee costs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r>
              <w:t>Social M</w:t>
            </w:r>
            <w:r w:rsidRPr="00C32C86">
              <w:t>edia</w:t>
            </w:r>
          </w:p>
        </w:tc>
        <w:tc>
          <w:tcPr>
            <w:tcW w:w="2362" w:type="dxa"/>
          </w:tcPr>
          <w:p w:rsidR="00876666" w:rsidRDefault="00876666" w:rsidP="009D0885">
            <w:r>
              <w:t>Increase profile / branding / link to website</w:t>
            </w:r>
          </w:p>
        </w:tc>
        <w:tc>
          <w:tcPr>
            <w:tcW w:w="2362" w:type="dxa"/>
          </w:tcPr>
          <w:p w:rsidR="00876666" w:rsidRDefault="00876666" w:rsidP="009D0885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IT support</w:t>
            </w:r>
          </w:p>
        </w:tc>
        <w:tc>
          <w:tcPr>
            <w:tcW w:w="2362" w:type="dxa"/>
          </w:tcPr>
          <w:p w:rsidR="00876666" w:rsidRDefault="00571315" w:rsidP="009D0885">
            <w:r>
              <w:t>April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 w:rsidRPr="00ED03C6">
              <w:t>Ongoing</w:t>
            </w:r>
          </w:p>
        </w:tc>
        <w:tc>
          <w:tcPr>
            <w:tcW w:w="2363" w:type="dxa"/>
          </w:tcPr>
          <w:p w:rsidR="00876666" w:rsidRDefault="00876666" w:rsidP="009D0885">
            <w:r>
              <w:t>Employee costs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COMMUNITY ENG</w:t>
            </w:r>
          </w:p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3" w:type="dxa"/>
          </w:tcPr>
          <w:p w:rsidR="00876666" w:rsidRPr="00ED03C6" w:rsidRDefault="00876666" w:rsidP="009D0885"/>
        </w:tc>
        <w:tc>
          <w:tcPr>
            <w:tcW w:w="2363" w:type="dxa"/>
          </w:tcPr>
          <w:p w:rsidR="00876666" w:rsidRDefault="00876666" w:rsidP="009D0885"/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NDP Consultation</w:t>
            </w:r>
          </w:p>
        </w:tc>
        <w:tc>
          <w:tcPr>
            <w:tcW w:w="2362" w:type="dxa"/>
          </w:tcPr>
          <w:p w:rsidR="00876666" w:rsidRDefault="00876666" w:rsidP="009D0885">
            <w:r>
              <w:t>Schools/businesses/</w:t>
            </w:r>
          </w:p>
          <w:p w:rsidR="00876666" w:rsidRDefault="00876666" w:rsidP="009D0885">
            <w:r>
              <w:t>residents and community groups</w:t>
            </w:r>
          </w:p>
          <w:p w:rsidR="00876666" w:rsidRDefault="00876666" w:rsidP="009D0885"/>
        </w:tc>
        <w:tc>
          <w:tcPr>
            <w:tcW w:w="2362" w:type="dxa"/>
          </w:tcPr>
          <w:p w:rsidR="00876666" w:rsidRDefault="00876666" w:rsidP="009D0885">
            <w:r>
              <w:t>NDP Steering Group</w:t>
            </w:r>
          </w:p>
        </w:tc>
        <w:tc>
          <w:tcPr>
            <w:tcW w:w="2362" w:type="dxa"/>
          </w:tcPr>
          <w:p w:rsidR="00876666" w:rsidRDefault="00876666" w:rsidP="009D0885">
            <w:r>
              <w:t>Ongoing</w:t>
            </w:r>
          </w:p>
        </w:tc>
        <w:tc>
          <w:tcPr>
            <w:tcW w:w="2363" w:type="dxa"/>
          </w:tcPr>
          <w:p w:rsidR="00876666" w:rsidRPr="00ED03C6" w:rsidRDefault="00876666" w:rsidP="009D0885">
            <w:r w:rsidRPr="00ED03C6">
              <w:t>May 2019</w:t>
            </w:r>
          </w:p>
        </w:tc>
        <w:tc>
          <w:tcPr>
            <w:tcW w:w="2363" w:type="dxa"/>
          </w:tcPr>
          <w:p w:rsidR="00876666" w:rsidRDefault="00876666" w:rsidP="009D0885">
            <w:r>
              <w:t>£2,000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Pavilion Fun Day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Host and organise a </w:t>
            </w:r>
            <w:r>
              <w:lastRenderedPageBreak/>
              <w:t>community Fun Day</w:t>
            </w:r>
          </w:p>
        </w:tc>
        <w:tc>
          <w:tcPr>
            <w:tcW w:w="2362" w:type="dxa"/>
          </w:tcPr>
          <w:p w:rsidR="00876666" w:rsidRDefault="00876666" w:rsidP="009D0885">
            <w:r>
              <w:lastRenderedPageBreak/>
              <w:t xml:space="preserve">Councillors /Clerk </w:t>
            </w:r>
            <w:r>
              <w:lastRenderedPageBreak/>
              <w:t>/Pavilion Supervisor</w:t>
            </w:r>
          </w:p>
        </w:tc>
        <w:tc>
          <w:tcPr>
            <w:tcW w:w="2362" w:type="dxa"/>
          </w:tcPr>
          <w:p w:rsidR="00876666" w:rsidRDefault="00876666" w:rsidP="009D0885">
            <w:r>
              <w:lastRenderedPageBreak/>
              <w:t>June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14 September 20</w:t>
            </w:r>
          </w:p>
        </w:tc>
        <w:tc>
          <w:tcPr>
            <w:tcW w:w="2363" w:type="dxa"/>
          </w:tcPr>
          <w:p w:rsidR="00876666" w:rsidRDefault="00876666" w:rsidP="009D0885">
            <w:r>
              <w:t>£1,500</w:t>
            </w:r>
          </w:p>
        </w:tc>
      </w:tr>
      <w:tr w:rsidR="00876666" w:rsidTr="00876666">
        <w:tc>
          <w:tcPr>
            <w:tcW w:w="2362" w:type="dxa"/>
          </w:tcPr>
          <w:p w:rsidR="00876666" w:rsidRPr="00D97063" w:rsidRDefault="00876666" w:rsidP="009D0885">
            <w:r>
              <w:lastRenderedPageBreak/>
              <w:t>Queen Elizabeth II Playing Field Project</w:t>
            </w:r>
          </w:p>
        </w:tc>
        <w:tc>
          <w:tcPr>
            <w:tcW w:w="2362" w:type="dxa"/>
          </w:tcPr>
          <w:p w:rsidR="00876666" w:rsidRDefault="00876666" w:rsidP="009D0885">
            <w:r>
              <w:t>Public Consultation</w:t>
            </w:r>
          </w:p>
        </w:tc>
        <w:tc>
          <w:tcPr>
            <w:tcW w:w="2362" w:type="dxa"/>
          </w:tcPr>
          <w:p w:rsidR="00876666" w:rsidRDefault="00876666" w:rsidP="009D0885">
            <w:r>
              <w:t>QE II Playing Field Committee</w:t>
            </w:r>
          </w:p>
        </w:tc>
        <w:tc>
          <w:tcPr>
            <w:tcW w:w="2362" w:type="dxa"/>
          </w:tcPr>
          <w:p w:rsidR="00876666" w:rsidRDefault="00876666" w:rsidP="009D0885">
            <w:r>
              <w:t>April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March 20</w:t>
            </w:r>
          </w:p>
        </w:tc>
        <w:tc>
          <w:tcPr>
            <w:tcW w:w="2363" w:type="dxa"/>
          </w:tcPr>
          <w:p w:rsidR="00876666" w:rsidRDefault="00876666" w:rsidP="009D0885"/>
        </w:tc>
      </w:tr>
      <w:tr w:rsidR="00876666" w:rsidTr="00876666">
        <w:tc>
          <w:tcPr>
            <w:tcW w:w="2362" w:type="dxa"/>
          </w:tcPr>
          <w:p w:rsidR="00876666" w:rsidRPr="00B1673F" w:rsidRDefault="00876666" w:rsidP="009D0885">
            <w:r w:rsidRPr="00B1673F">
              <w:t>War Memorial</w:t>
            </w:r>
          </w:p>
        </w:tc>
        <w:tc>
          <w:tcPr>
            <w:tcW w:w="2362" w:type="dxa"/>
          </w:tcPr>
          <w:p w:rsidR="00876666" w:rsidRDefault="00876666" w:rsidP="009D0885">
            <w:r>
              <w:t>Maintenance of the garden/build ongoing maintenance fund</w:t>
            </w:r>
          </w:p>
          <w:p w:rsidR="00876666" w:rsidRDefault="00876666" w:rsidP="009D0885"/>
        </w:tc>
        <w:tc>
          <w:tcPr>
            <w:tcW w:w="2362" w:type="dxa"/>
          </w:tcPr>
          <w:p w:rsidR="00876666" w:rsidRDefault="00876666" w:rsidP="009D0885">
            <w:r>
              <w:t>Cllrs / Clerk</w:t>
            </w:r>
          </w:p>
        </w:tc>
        <w:tc>
          <w:tcPr>
            <w:tcW w:w="2362" w:type="dxa"/>
          </w:tcPr>
          <w:p w:rsidR="00876666" w:rsidRDefault="00876666">
            <w:r>
              <w:t>April 2019</w:t>
            </w:r>
          </w:p>
        </w:tc>
        <w:tc>
          <w:tcPr>
            <w:tcW w:w="2363" w:type="dxa"/>
          </w:tcPr>
          <w:p w:rsidR="00876666" w:rsidRDefault="00876666">
            <w:r>
              <w:t>March 20</w:t>
            </w:r>
          </w:p>
        </w:tc>
        <w:tc>
          <w:tcPr>
            <w:tcW w:w="2363" w:type="dxa"/>
          </w:tcPr>
          <w:p w:rsidR="00876666" w:rsidRDefault="00876666">
            <w:r>
              <w:t>£1000</w:t>
            </w:r>
          </w:p>
        </w:tc>
      </w:tr>
      <w:tr w:rsidR="00876666" w:rsidTr="00876666">
        <w:tc>
          <w:tcPr>
            <w:tcW w:w="2362" w:type="dxa"/>
          </w:tcPr>
          <w:p w:rsidR="00876666" w:rsidRPr="00B1673F" w:rsidRDefault="00876666" w:rsidP="009D0885">
            <w:r w:rsidRPr="00B1673F">
              <w:t>Litter Picking</w:t>
            </w:r>
          </w:p>
        </w:tc>
        <w:tc>
          <w:tcPr>
            <w:tcW w:w="2362" w:type="dxa"/>
          </w:tcPr>
          <w:p w:rsidR="00876666" w:rsidRDefault="00876666" w:rsidP="009D0885">
            <w:r>
              <w:t>Invite Upton residents to join in  litter picking events</w:t>
            </w:r>
          </w:p>
        </w:tc>
        <w:tc>
          <w:tcPr>
            <w:tcW w:w="2362" w:type="dxa"/>
          </w:tcPr>
          <w:p w:rsidR="00876666" w:rsidRDefault="00876666" w:rsidP="007009C1">
            <w:r>
              <w:t>Cllrs</w:t>
            </w:r>
          </w:p>
        </w:tc>
        <w:tc>
          <w:tcPr>
            <w:tcW w:w="2362" w:type="dxa"/>
          </w:tcPr>
          <w:p w:rsidR="00876666" w:rsidRDefault="00876666" w:rsidP="009D0885">
            <w:r>
              <w:t>Various dates tbc</w:t>
            </w:r>
          </w:p>
        </w:tc>
        <w:tc>
          <w:tcPr>
            <w:tcW w:w="2363" w:type="dxa"/>
          </w:tcPr>
          <w:p w:rsidR="00876666" w:rsidRPr="00ED03C6" w:rsidRDefault="00876666" w:rsidP="009D0885">
            <w:r w:rsidRPr="00ED03C6">
              <w:t>Several Complete /Ongoing</w:t>
            </w:r>
          </w:p>
        </w:tc>
        <w:tc>
          <w:tcPr>
            <w:tcW w:w="2363" w:type="dxa"/>
          </w:tcPr>
          <w:p w:rsidR="00876666" w:rsidRDefault="00876666" w:rsidP="009D0885">
            <w:r>
              <w:t>£0</w:t>
            </w:r>
          </w:p>
        </w:tc>
      </w:tr>
      <w:tr w:rsidR="00876666" w:rsidTr="00876666">
        <w:tc>
          <w:tcPr>
            <w:tcW w:w="2362" w:type="dxa"/>
          </w:tcPr>
          <w:p w:rsidR="00876666" w:rsidRPr="00B1673F" w:rsidRDefault="00876666" w:rsidP="009D0885">
            <w:r>
              <w:t>Christmas Market</w:t>
            </w:r>
          </w:p>
        </w:tc>
        <w:tc>
          <w:tcPr>
            <w:tcW w:w="2362" w:type="dxa"/>
          </w:tcPr>
          <w:p w:rsidR="00876666" w:rsidRDefault="00876666" w:rsidP="009D0885">
            <w:r>
              <w:t>To work in collaboration with an events organisation to arrange a Christmas Market at Weston Grove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Clerk.</w:t>
            </w:r>
          </w:p>
          <w:p w:rsidR="00876666" w:rsidRDefault="00876666" w:rsidP="009D0885">
            <w:r>
              <w:t>Chester Beer and Wine</w:t>
            </w:r>
          </w:p>
        </w:tc>
        <w:tc>
          <w:tcPr>
            <w:tcW w:w="2362" w:type="dxa"/>
          </w:tcPr>
          <w:p w:rsidR="00876666" w:rsidRDefault="00876666" w:rsidP="009D0885">
            <w:r>
              <w:t>Autumn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Dec 2019</w:t>
            </w:r>
          </w:p>
        </w:tc>
        <w:tc>
          <w:tcPr>
            <w:tcW w:w="2363" w:type="dxa"/>
          </w:tcPr>
          <w:p w:rsidR="00876666" w:rsidRDefault="00876666" w:rsidP="009D0885">
            <w:r>
              <w:t>TBC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Carol Singing Event</w:t>
            </w:r>
          </w:p>
        </w:tc>
        <w:tc>
          <w:tcPr>
            <w:tcW w:w="2362" w:type="dxa"/>
          </w:tcPr>
          <w:p w:rsidR="00876666" w:rsidRDefault="00876666" w:rsidP="009D0885">
            <w:r>
              <w:t>To host a Christmas Community Carol Singing Event at Upton Pavilion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PC / 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Pavilion Supervisor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Autumn 2019 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Dec 2019</w:t>
            </w:r>
          </w:p>
        </w:tc>
        <w:tc>
          <w:tcPr>
            <w:tcW w:w="2363" w:type="dxa"/>
          </w:tcPr>
          <w:p w:rsidR="00876666" w:rsidRDefault="00876666" w:rsidP="009D0885">
            <w:r>
              <w:t>£500</w:t>
            </w:r>
          </w:p>
          <w:p w:rsidR="00876666" w:rsidRDefault="00876666" w:rsidP="009D0885"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trees)</w:t>
            </w:r>
          </w:p>
        </w:tc>
      </w:tr>
      <w:tr w:rsidR="00763425" w:rsidTr="00876666">
        <w:tc>
          <w:tcPr>
            <w:tcW w:w="2362" w:type="dxa"/>
          </w:tcPr>
          <w:p w:rsidR="00763425" w:rsidRPr="00763425" w:rsidRDefault="00763425" w:rsidP="009D0885">
            <w:r w:rsidRPr="00763425">
              <w:t>Community Orchard</w:t>
            </w:r>
          </w:p>
        </w:tc>
        <w:tc>
          <w:tcPr>
            <w:tcW w:w="2362" w:type="dxa"/>
          </w:tcPr>
          <w:p w:rsidR="00763425" w:rsidRDefault="00763425" w:rsidP="00763425">
            <w:r>
              <w:t>To build raised beds in the orchard</w:t>
            </w:r>
          </w:p>
        </w:tc>
        <w:tc>
          <w:tcPr>
            <w:tcW w:w="2362" w:type="dxa"/>
          </w:tcPr>
          <w:p w:rsidR="00763425" w:rsidRDefault="00763425" w:rsidP="009D0885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 / community</w:t>
            </w:r>
          </w:p>
        </w:tc>
        <w:tc>
          <w:tcPr>
            <w:tcW w:w="2362" w:type="dxa"/>
          </w:tcPr>
          <w:p w:rsidR="00763425" w:rsidRDefault="00763425">
            <w:r>
              <w:t>Autumn 2019</w:t>
            </w:r>
          </w:p>
        </w:tc>
        <w:tc>
          <w:tcPr>
            <w:tcW w:w="2363" w:type="dxa"/>
          </w:tcPr>
          <w:p w:rsidR="00763425" w:rsidRDefault="00763425"/>
        </w:tc>
        <w:tc>
          <w:tcPr>
            <w:tcW w:w="2363" w:type="dxa"/>
          </w:tcPr>
          <w:p w:rsidR="00763425" w:rsidRDefault="00763425">
            <w:r>
              <w:t>£ tbc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EMPLOYMENT</w:t>
            </w:r>
          </w:p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Appoint Casual Staff</w:t>
            </w:r>
          </w:p>
        </w:tc>
        <w:tc>
          <w:tcPr>
            <w:tcW w:w="2362" w:type="dxa"/>
          </w:tcPr>
          <w:p w:rsidR="00876666" w:rsidRDefault="00876666" w:rsidP="009D0885">
            <w:r>
              <w:t>Recruit casual staff to cover holidays and abs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April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May 2019</w:t>
            </w:r>
          </w:p>
        </w:tc>
        <w:tc>
          <w:tcPr>
            <w:tcW w:w="2363" w:type="dxa"/>
          </w:tcPr>
          <w:p w:rsidR="00876666" w:rsidRDefault="00876666" w:rsidP="009D0885">
            <w:r>
              <w:t>£2,000</w:t>
            </w:r>
          </w:p>
          <w:p w:rsidR="00876666" w:rsidRDefault="00876666" w:rsidP="009D0885">
            <w:r>
              <w:t>(salary cost)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Staff Appraisals</w:t>
            </w:r>
          </w:p>
        </w:tc>
        <w:tc>
          <w:tcPr>
            <w:tcW w:w="2362" w:type="dxa"/>
          </w:tcPr>
          <w:p w:rsidR="00876666" w:rsidRDefault="00876666" w:rsidP="009D0885">
            <w:r>
              <w:t>To carry out staff appraisals for all permanent staff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Sept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September 2020</w:t>
            </w:r>
          </w:p>
        </w:tc>
        <w:tc>
          <w:tcPr>
            <w:tcW w:w="2363" w:type="dxa"/>
          </w:tcPr>
          <w:p w:rsidR="00876666" w:rsidRDefault="00876666" w:rsidP="009D0885"/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Pay Review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To consider a pay review for all </w:t>
            </w:r>
            <w:r>
              <w:lastRenderedPageBreak/>
              <w:t>permanent staff</w:t>
            </w:r>
          </w:p>
        </w:tc>
        <w:tc>
          <w:tcPr>
            <w:tcW w:w="2362" w:type="dxa"/>
          </w:tcPr>
          <w:p w:rsidR="00876666" w:rsidRDefault="00876666" w:rsidP="009D0885">
            <w:r>
              <w:lastRenderedPageBreak/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Finance </w:t>
            </w:r>
            <w:proofErr w:type="spellStart"/>
            <w:r>
              <w:t>Cttee</w:t>
            </w:r>
            <w:proofErr w:type="spellEnd"/>
          </w:p>
        </w:tc>
        <w:tc>
          <w:tcPr>
            <w:tcW w:w="2362" w:type="dxa"/>
          </w:tcPr>
          <w:p w:rsidR="00876666" w:rsidRDefault="00876666" w:rsidP="009D0885">
            <w:r>
              <w:t>Sept 2019</w:t>
            </w:r>
          </w:p>
          <w:p w:rsidR="00876666" w:rsidRDefault="00876666" w:rsidP="009D0885">
            <w:r>
              <w:t>Nov 2019</w:t>
            </w:r>
          </w:p>
        </w:tc>
        <w:tc>
          <w:tcPr>
            <w:tcW w:w="2363" w:type="dxa"/>
          </w:tcPr>
          <w:p w:rsidR="00876666" w:rsidRPr="00ED03C6" w:rsidRDefault="00876666" w:rsidP="009D0885"/>
        </w:tc>
        <w:tc>
          <w:tcPr>
            <w:tcW w:w="2363" w:type="dxa"/>
          </w:tcPr>
          <w:p w:rsidR="00876666" w:rsidRDefault="00876666" w:rsidP="009D0885">
            <w:r>
              <w:t>£1,000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lastRenderedPageBreak/>
              <w:t>Training</w:t>
            </w:r>
          </w:p>
        </w:tc>
        <w:tc>
          <w:tcPr>
            <w:tcW w:w="2362" w:type="dxa"/>
          </w:tcPr>
          <w:p w:rsidR="00876666" w:rsidRDefault="00876666" w:rsidP="009D0885">
            <w:r>
              <w:t>To identify staff training needs via the staff appraisal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September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 w:rsidRPr="00ED03C6">
              <w:t>Ongoing</w:t>
            </w:r>
          </w:p>
        </w:tc>
        <w:tc>
          <w:tcPr>
            <w:tcW w:w="2363" w:type="dxa"/>
          </w:tcPr>
          <w:p w:rsidR="00876666" w:rsidRDefault="00876666" w:rsidP="009D0885">
            <w:r>
              <w:t>£1,500</w:t>
            </w:r>
          </w:p>
          <w:p w:rsidR="00876666" w:rsidRDefault="00876666" w:rsidP="009D0885">
            <w:r>
              <w:t>(tot budget)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 w:rsidRPr="00C32C86">
              <w:rPr>
                <w:b/>
              </w:rPr>
              <w:t>FINANCE</w:t>
            </w:r>
          </w:p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Audit</w:t>
            </w:r>
          </w:p>
        </w:tc>
        <w:tc>
          <w:tcPr>
            <w:tcW w:w="2362" w:type="dxa"/>
          </w:tcPr>
          <w:p w:rsidR="00876666" w:rsidRDefault="00876666" w:rsidP="009D0885">
            <w:r>
              <w:t>To prepare and present the PC accounts for audit.</w:t>
            </w:r>
          </w:p>
          <w:p w:rsidR="00876666" w:rsidRDefault="00876666" w:rsidP="009D0885">
            <w:r>
              <w:t xml:space="preserve">To display statutory notices as </w:t>
            </w:r>
            <w:proofErr w:type="spellStart"/>
            <w:r>
              <w:t>req</w:t>
            </w:r>
            <w:proofErr w:type="spellEnd"/>
          </w:p>
        </w:tc>
        <w:tc>
          <w:tcPr>
            <w:tcW w:w="2362" w:type="dxa"/>
          </w:tcPr>
          <w:p w:rsidR="00876666" w:rsidRDefault="00876666" w:rsidP="009D0885">
            <w:r>
              <w:t>Clerk</w:t>
            </w:r>
          </w:p>
        </w:tc>
        <w:tc>
          <w:tcPr>
            <w:tcW w:w="2362" w:type="dxa"/>
          </w:tcPr>
          <w:p w:rsidR="00876666" w:rsidRDefault="00876666" w:rsidP="009D0885">
            <w:r>
              <w:t>May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Sept 2019</w:t>
            </w:r>
          </w:p>
        </w:tc>
        <w:tc>
          <w:tcPr>
            <w:tcW w:w="2363" w:type="dxa"/>
          </w:tcPr>
          <w:p w:rsidR="00876666" w:rsidRDefault="00876666" w:rsidP="009D0885">
            <w:r>
              <w:t>£800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Budget</w:t>
            </w:r>
          </w:p>
        </w:tc>
        <w:tc>
          <w:tcPr>
            <w:tcW w:w="2362" w:type="dxa"/>
          </w:tcPr>
          <w:p w:rsidR="00876666" w:rsidRDefault="00876666" w:rsidP="009D0885">
            <w:r>
              <w:t>To set the budget for the next financial period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3" w:type="dxa"/>
          </w:tcPr>
          <w:p w:rsidR="00876666" w:rsidRDefault="00876666" w:rsidP="009D0885">
            <w:r>
              <w:t>October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Staff costs</w:t>
            </w:r>
          </w:p>
        </w:tc>
      </w:tr>
      <w:tr w:rsidR="00876666" w:rsidTr="00876666">
        <w:tc>
          <w:tcPr>
            <w:tcW w:w="2362" w:type="dxa"/>
          </w:tcPr>
          <w:p w:rsidR="00876666" w:rsidRDefault="00876666" w:rsidP="009D0885">
            <w:r>
              <w:t>Monitoring</w:t>
            </w:r>
          </w:p>
        </w:tc>
        <w:tc>
          <w:tcPr>
            <w:tcW w:w="2362" w:type="dxa"/>
          </w:tcPr>
          <w:p w:rsidR="00876666" w:rsidRDefault="00876666" w:rsidP="009D0885">
            <w:r>
              <w:t>To monitor expenditure under the current budget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876666" w:rsidRDefault="00876666" w:rsidP="009D0885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3" w:type="dxa"/>
          </w:tcPr>
          <w:p w:rsidR="00876666" w:rsidRDefault="00876666" w:rsidP="009D0885">
            <w:r>
              <w:t>October 2019</w:t>
            </w:r>
          </w:p>
        </w:tc>
        <w:tc>
          <w:tcPr>
            <w:tcW w:w="2363" w:type="dxa"/>
          </w:tcPr>
          <w:p w:rsidR="00876666" w:rsidRPr="00ED03C6" w:rsidRDefault="00876666" w:rsidP="009D0885">
            <w:r>
              <w:t>Staff costs</w:t>
            </w:r>
          </w:p>
        </w:tc>
      </w:tr>
      <w:tr w:rsidR="00876666" w:rsidTr="00876666">
        <w:tc>
          <w:tcPr>
            <w:tcW w:w="2362" w:type="dxa"/>
          </w:tcPr>
          <w:p w:rsidR="00876666" w:rsidRPr="00C32C86" w:rsidRDefault="00876666" w:rsidP="009D0885">
            <w:pPr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 w:rsidP="009D0885"/>
        </w:tc>
        <w:tc>
          <w:tcPr>
            <w:tcW w:w="2362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  <w:tc>
          <w:tcPr>
            <w:tcW w:w="2363" w:type="dxa"/>
          </w:tcPr>
          <w:p w:rsidR="00876666" w:rsidRDefault="00876666"/>
        </w:tc>
      </w:tr>
      <w:tr w:rsidR="009D0885" w:rsidTr="00876666">
        <w:tc>
          <w:tcPr>
            <w:tcW w:w="2362" w:type="dxa"/>
          </w:tcPr>
          <w:p w:rsidR="009D0885" w:rsidRPr="00D97063" w:rsidRDefault="009D0885" w:rsidP="009D0885">
            <w:r w:rsidRPr="00D97063">
              <w:t>Cllr Training</w:t>
            </w:r>
          </w:p>
        </w:tc>
        <w:tc>
          <w:tcPr>
            <w:tcW w:w="2362" w:type="dxa"/>
          </w:tcPr>
          <w:p w:rsidR="009D0885" w:rsidRDefault="009D0885" w:rsidP="009D0885">
            <w:r>
              <w:t>To identify training required by Cllrs</w:t>
            </w:r>
          </w:p>
        </w:tc>
        <w:tc>
          <w:tcPr>
            <w:tcW w:w="2362" w:type="dxa"/>
          </w:tcPr>
          <w:p w:rsidR="009D0885" w:rsidRDefault="009D0885" w:rsidP="009D0885">
            <w:r>
              <w:t>Cllrs / Clerk</w:t>
            </w:r>
          </w:p>
        </w:tc>
        <w:tc>
          <w:tcPr>
            <w:tcW w:w="2362" w:type="dxa"/>
          </w:tcPr>
          <w:p w:rsidR="009D0885" w:rsidRDefault="009D0885" w:rsidP="009D0885">
            <w:r>
              <w:t>May 2019</w:t>
            </w:r>
          </w:p>
        </w:tc>
        <w:tc>
          <w:tcPr>
            <w:tcW w:w="2363" w:type="dxa"/>
          </w:tcPr>
          <w:p w:rsidR="009D0885" w:rsidRPr="00ED03C6" w:rsidRDefault="009D0885" w:rsidP="009D0885">
            <w:r>
              <w:t>March 2020</w:t>
            </w:r>
          </w:p>
        </w:tc>
        <w:tc>
          <w:tcPr>
            <w:tcW w:w="2363" w:type="dxa"/>
          </w:tcPr>
          <w:p w:rsidR="009D0885" w:rsidRDefault="009D0885" w:rsidP="009D0885">
            <w:r>
              <w:t>£1,500</w:t>
            </w:r>
          </w:p>
          <w:p w:rsidR="009D0885" w:rsidRDefault="009D0885" w:rsidP="009D0885">
            <w:r>
              <w:t>(tot budget)</w:t>
            </w:r>
          </w:p>
        </w:tc>
      </w:tr>
      <w:tr w:rsidR="009D0885" w:rsidTr="00876666">
        <w:tc>
          <w:tcPr>
            <w:tcW w:w="2362" w:type="dxa"/>
          </w:tcPr>
          <w:p w:rsidR="009D0885" w:rsidRPr="00D97063" w:rsidRDefault="009D0885" w:rsidP="009D0885">
            <w:proofErr w:type="spellStart"/>
            <w:r w:rsidRPr="00D97063">
              <w:t>N</w:t>
            </w:r>
            <w:r>
              <w:t>.</w:t>
            </w:r>
            <w:r w:rsidRPr="00D97063">
              <w:t>o</w:t>
            </w:r>
            <w:r>
              <w:t>.</w:t>
            </w:r>
            <w:r w:rsidRPr="00D97063">
              <w:t>I</w:t>
            </w:r>
            <w:proofErr w:type="spellEnd"/>
            <w:r w:rsidRPr="00D97063">
              <w:t xml:space="preserve"> </w:t>
            </w:r>
            <w:r>
              <w:t>Forms to W</w:t>
            </w:r>
            <w:r w:rsidRPr="00D97063">
              <w:t>ebsite</w:t>
            </w:r>
          </w:p>
        </w:tc>
        <w:tc>
          <w:tcPr>
            <w:tcW w:w="2362" w:type="dxa"/>
          </w:tcPr>
          <w:p w:rsidR="009D0885" w:rsidRDefault="009D0885" w:rsidP="009D0885">
            <w:r>
              <w:t>To post all Cllr Notification of Interest forms on the website</w:t>
            </w:r>
          </w:p>
        </w:tc>
        <w:tc>
          <w:tcPr>
            <w:tcW w:w="2362" w:type="dxa"/>
          </w:tcPr>
          <w:p w:rsidR="009D0885" w:rsidRDefault="009D0885" w:rsidP="009D0885">
            <w:r>
              <w:t>Cllrs / Clerk</w:t>
            </w:r>
          </w:p>
        </w:tc>
        <w:tc>
          <w:tcPr>
            <w:tcW w:w="2362" w:type="dxa"/>
          </w:tcPr>
          <w:p w:rsidR="009D0885" w:rsidRDefault="009D0885" w:rsidP="009D0885">
            <w:r>
              <w:t>June 2019</w:t>
            </w:r>
          </w:p>
        </w:tc>
        <w:tc>
          <w:tcPr>
            <w:tcW w:w="2363" w:type="dxa"/>
          </w:tcPr>
          <w:p w:rsidR="009D0885" w:rsidRPr="00ED03C6" w:rsidRDefault="009D0885" w:rsidP="009D0885">
            <w:r w:rsidRPr="00ED03C6">
              <w:t>Ongoing</w:t>
            </w:r>
          </w:p>
        </w:tc>
        <w:tc>
          <w:tcPr>
            <w:tcW w:w="2363" w:type="dxa"/>
          </w:tcPr>
          <w:p w:rsidR="009D0885" w:rsidRDefault="009D0885" w:rsidP="009D0885"/>
        </w:tc>
      </w:tr>
      <w:tr w:rsidR="009D0885" w:rsidTr="00876666">
        <w:tc>
          <w:tcPr>
            <w:tcW w:w="2362" w:type="dxa"/>
          </w:tcPr>
          <w:p w:rsidR="009D0885" w:rsidRPr="009248FE" w:rsidRDefault="009D0885" w:rsidP="009D0885">
            <w:r>
              <w:t xml:space="preserve">Financial </w:t>
            </w:r>
            <w:proofErr w:type="spellStart"/>
            <w:r>
              <w:t>Regulatations</w:t>
            </w:r>
            <w:proofErr w:type="spellEnd"/>
          </w:p>
        </w:tc>
        <w:tc>
          <w:tcPr>
            <w:tcW w:w="2362" w:type="dxa"/>
          </w:tcPr>
          <w:p w:rsidR="009D0885" w:rsidRDefault="009D0885" w:rsidP="009D0885">
            <w:r>
              <w:t>Review existing document</w:t>
            </w:r>
          </w:p>
        </w:tc>
        <w:tc>
          <w:tcPr>
            <w:tcW w:w="2362" w:type="dxa"/>
          </w:tcPr>
          <w:p w:rsidR="009D0885" w:rsidRDefault="009D0885" w:rsidP="009D0885">
            <w:r>
              <w:t>Cllrs / Clerk</w:t>
            </w:r>
          </w:p>
        </w:tc>
        <w:tc>
          <w:tcPr>
            <w:tcW w:w="2362" w:type="dxa"/>
          </w:tcPr>
          <w:p w:rsidR="009D0885" w:rsidRDefault="009D0885" w:rsidP="009D0885">
            <w:r>
              <w:t>May 2019</w:t>
            </w:r>
          </w:p>
        </w:tc>
        <w:tc>
          <w:tcPr>
            <w:tcW w:w="2363" w:type="dxa"/>
          </w:tcPr>
          <w:p w:rsidR="009D0885" w:rsidRPr="00ED03C6" w:rsidRDefault="00F90951" w:rsidP="009D0885">
            <w:r>
              <w:t>May 2019</w:t>
            </w:r>
          </w:p>
        </w:tc>
        <w:tc>
          <w:tcPr>
            <w:tcW w:w="2363" w:type="dxa"/>
          </w:tcPr>
          <w:p w:rsidR="009D0885" w:rsidRDefault="009D0885" w:rsidP="009D0885"/>
        </w:tc>
      </w:tr>
      <w:tr w:rsidR="009D0885" w:rsidTr="00876666">
        <w:tc>
          <w:tcPr>
            <w:tcW w:w="2362" w:type="dxa"/>
          </w:tcPr>
          <w:p w:rsidR="009D0885" w:rsidRPr="009248FE" w:rsidRDefault="009D0885" w:rsidP="009D0885">
            <w:r>
              <w:t xml:space="preserve">Standing Orders </w:t>
            </w:r>
          </w:p>
        </w:tc>
        <w:tc>
          <w:tcPr>
            <w:tcW w:w="2362" w:type="dxa"/>
          </w:tcPr>
          <w:p w:rsidR="009D0885" w:rsidRDefault="009D0885" w:rsidP="009D0885">
            <w:r>
              <w:t>Review existing document</w:t>
            </w:r>
          </w:p>
        </w:tc>
        <w:tc>
          <w:tcPr>
            <w:tcW w:w="2362" w:type="dxa"/>
          </w:tcPr>
          <w:p w:rsidR="009D0885" w:rsidRDefault="009D0885" w:rsidP="009D0885">
            <w:r>
              <w:t>Cllrs / Clerk</w:t>
            </w:r>
          </w:p>
        </w:tc>
        <w:tc>
          <w:tcPr>
            <w:tcW w:w="2362" w:type="dxa"/>
          </w:tcPr>
          <w:p w:rsidR="009D0885" w:rsidRDefault="009D0885" w:rsidP="009D0885">
            <w:r>
              <w:t>May 2019</w:t>
            </w:r>
          </w:p>
        </w:tc>
        <w:tc>
          <w:tcPr>
            <w:tcW w:w="2363" w:type="dxa"/>
          </w:tcPr>
          <w:p w:rsidR="009D0885" w:rsidRPr="00ED03C6" w:rsidRDefault="00F90951" w:rsidP="009D0885">
            <w:r>
              <w:t>May 2019</w:t>
            </w:r>
          </w:p>
        </w:tc>
        <w:tc>
          <w:tcPr>
            <w:tcW w:w="2363" w:type="dxa"/>
          </w:tcPr>
          <w:p w:rsidR="009D0885" w:rsidRDefault="009D0885" w:rsidP="009D0885"/>
        </w:tc>
      </w:tr>
      <w:tr w:rsidR="009D0885" w:rsidTr="00876666">
        <w:tc>
          <w:tcPr>
            <w:tcW w:w="2362" w:type="dxa"/>
          </w:tcPr>
          <w:p w:rsidR="009D0885" w:rsidRPr="009248FE" w:rsidRDefault="009D0885" w:rsidP="009D0885">
            <w:r>
              <w:t>Annual Parish Assembly</w:t>
            </w:r>
          </w:p>
        </w:tc>
        <w:tc>
          <w:tcPr>
            <w:tcW w:w="2362" w:type="dxa"/>
          </w:tcPr>
          <w:p w:rsidR="009D0885" w:rsidRDefault="009D0885" w:rsidP="009D0885">
            <w:r>
              <w:t xml:space="preserve">To review the motion proposed to the </w:t>
            </w:r>
            <w:proofErr w:type="spellStart"/>
            <w:r>
              <w:t>ChALC</w:t>
            </w:r>
            <w:proofErr w:type="spellEnd"/>
            <w:r>
              <w:t xml:space="preserve"> AGM regarding the abolition of the </w:t>
            </w:r>
            <w:r>
              <w:lastRenderedPageBreak/>
              <w:t>Annual Parish Assembly</w:t>
            </w:r>
          </w:p>
        </w:tc>
        <w:tc>
          <w:tcPr>
            <w:tcW w:w="2362" w:type="dxa"/>
          </w:tcPr>
          <w:p w:rsidR="009D0885" w:rsidRDefault="009D0885" w:rsidP="009D0885">
            <w:r>
              <w:lastRenderedPageBreak/>
              <w:t xml:space="preserve">PC / Clerk / Cheshire </w:t>
            </w:r>
            <w:proofErr w:type="spellStart"/>
            <w:r>
              <w:t>Assoc</w:t>
            </w:r>
            <w:proofErr w:type="spellEnd"/>
            <w:r>
              <w:t xml:space="preserve"> of Local Councils</w:t>
            </w:r>
          </w:p>
        </w:tc>
        <w:tc>
          <w:tcPr>
            <w:tcW w:w="2362" w:type="dxa"/>
          </w:tcPr>
          <w:p w:rsidR="009D0885" w:rsidRDefault="009D0885" w:rsidP="009D0885">
            <w:r>
              <w:t>April 2019</w:t>
            </w:r>
          </w:p>
        </w:tc>
        <w:tc>
          <w:tcPr>
            <w:tcW w:w="2363" w:type="dxa"/>
          </w:tcPr>
          <w:p w:rsidR="009D0885" w:rsidRPr="00ED03C6" w:rsidRDefault="009D0885" w:rsidP="009D0885">
            <w:r>
              <w:t>April 2019</w:t>
            </w:r>
          </w:p>
        </w:tc>
        <w:tc>
          <w:tcPr>
            <w:tcW w:w="2363" w:type="dxa"/>
          </w:tcPr>
          <w:p w:rsidR="009D0885" w:rsidRDefault="009D0885" w:rsidP="009D0885"/>
        </w:tc>
      </w:tr>
      <w:tr w:rsidR="009D0885" w:rsidTr="00876666">
        <w:tc>
          <w:tcPr>
            <w:tcW w:w="2362" w:type="dxa"/>
          </w:tcPr>
          <w:p w:rsidR="009D0885" w:rsidRPr="00C32C86" w:rsidRDefault="009D0885" w:rsidP="009D0885">
            <w:pPr>
              <w:rPr>
                <w:b/>
              </w:rPr>
            </w:pPr>
            <w:r>
              <w:rPr>
                <w:b/>
              </w:rPr>
              <w:lastRenderedPageBreak/>
              <w:t>POLICIES</w:t>
            </w:r>
          </w:p>
        </w:tc>
        <w:tc>
          <w:tcPr>
            <w:tcW w:w="2362" w:type="dxa"/>
          </w:tcPr>
          <w:p w:rsidR="009D0885" w:rsidRDefault="009D0885" w:rsidP="009D0885"/>
        </w:tc>
        <w:tc>
          <w:tcPr>
            <w:tcW w:w="2362" w:type="dxa"/>
          </w:tcPr>
          <w:p w:rsidR="009D0885" w:rsidRDefault="009D0885" w:rsidP="009D0885"/>
        </w:tc>
        <w:tc>
          <w:tcPr>
            <w:tcW w:w="2362" w:type="dxa"/>
          </w:tcPr>
          <w:p w:rsidR="009D0885" w:rsidRDefault="009D0885"/>
        </w:tc>
        <w:tc>
          <w:tcPr>
            <w:tcW w:w="2363" w:type="dxa"/>
          </w:tcPr>
          <w:p w:rsidR="009D0885" w:rsidRDefault="009D0885"/>
        </w:tc>
        <w:tc>
          <w:tcPr>
            <w:tcW w:w="2363" w:type="dxa"/>
          </w:tcPr>
          <w:p w:rsidR="009D0885" w:rsidRDefault="009D0885"/>
        </w:tc>
      </w:tr>
      <w:tr w:rsidR="009D0885" w:rsidTr="00876666">
        <w:tc>
          <w:tcPr>
            <w:tcW w:w="2362" w:type="dxa"/>
          </w:tcPr>
          <w:p w:rsidR="009D0885" w:rsidRPr="00D97063" w:rsidRDefault="009D0885" w:rsidP="009D0885">
            <w:r>
              <w:t>GDPR</w:t>
            </w:r>
          </w:p>
        </w:tc>
        <w:tc>
          <w:tcPr>
            <w:tcW w:w="2362" w:type="dxa"/>
          </w:tcPr>
          <w:p w:rsidR="009D0885" w:rsidRDefault="009D0885" w:rsidP="009D0885">
            <w:r>
              <w:t>To monitor the PC’s use of personal data to ensure compliance with all aspects of GDPR legislation.</w:t>
            </w:r>
          </w:p>
        </w:tc>
        <w:tc>
          <w:tcPr>
            <w:tcW w:w="2362" w:type="dxa"/>
          </w:tcPr>
          <w:p w:rsidR="009D0885" w:rsidRDefault="009D0885" w:rsidP="009D0885">
            <w:r>
              <w:t>Communication</w:t>
            </w:r>
          </w:p>
          <w:p w:rsidR="009D0885" w:rsidRDefault="009D0885" w:rsidP="009D0885">
            <w:proofErr w:type="spellStart"/>
            <w:r>
              <w:t>Cttee</w:t>
            </w:r>
            <w:proofErr w:type="spellEnd"/>
            <w:r>
              <w:t xml:space="preserve"> / Clerk /</w:t>
            </w:r>
          </w:p>
          <w:p w:rsidR="009D0885" w:rsidRDefault="009D0885" w:rsidP="009D0885">
            <w:r>
              <w:t>PC</w:t>
            </w:r>
          </w:p>
        </w:tc>
        <w:tc>
          <w:tcPr>
            <w:tcW w:w="2362" w:type="dxa"/>
          </w:tcPr>
          <w:p w:rsidR="009D0885" w:rsidRDefault="009D0885">
            <w:r>
              <w:t>April 2019</w:t>
            </w:r>
          </w:p>
        </w:tc>
        <w:tc>
          <w:tcPr>
            <w:tcW w:w="2363" w:type="dxa"/>
          </w:tcPr>
          <w:p w:rsidR="009D0885" w:rsidRDefault="009D0885">
            <w:r>
              <w:t>March 2020</w:t>
            </w:r>
          </w:p>
        </w:tc>
        <w:tc>
          <w:tcPr>
            <w:tcW w:w="2363" w:type="dxa"/>
          </w:tcPr>
          <w:p w:rsidR="009D0885" w:rsidRDefault="009D0885"/>
        </w:tc>
      </w:tr>
      <w:tr w:rsidR="009D0885" w:rsidTr="00876666">
        <w:tc>
          <w:tcPr>
            <w:tcW w:w="2362" w:type="dxa"/>
          </w:tcPr>
          <w:p w:rsidR="009D0885" w:rsidRPr="00C32C86" w:rsidRDefault="009D0885" w:rsidP="009D0885">
            <w:pPr>
              <w:rPr>
                <w:b/>
              </w:rPr>
            </w:pPr>
            <w:r w:rsidRPr="00C32C86">
              <w:rPr>
                <w:b/>
              </w:rPr>
              <w:t>PROJECTS</w:t>
            </w:r>
          </w:p>
        </w:tc>
        <w:tc>
          <w:tcPr>
            <w:tcW w:w="2362" w:type="dxa"/>
          </w:tcPr>
          <w:p w:rsidR="009D0885" w:rsidRDefault="009D0885" w:rsidP="009D0885"/>
        </w:tc>
        <w:tc>
          <w:tcPr>
            <w:tcW w:w="2362" w:type="dxa"/>
          </w:tcPr>
          <w:p w:rsidR="009D0885" w:rsidRDefault="009D0885" w:rsidP="009D0885"/>
        </w:tc>
        <w:tc>
          <w:tcPr>
            <w:tcW w:w="2362" w:type="dxa"/>
          </w:tcPr>
          <w:p w:rsidR="009D0885" w:rsidRDefault="009D0885"/>
        </w:tc>
        <w:tc>
          <w:tcPr>
            <w:tcW w:w="2363" w:type="dxa"/>
          </w:tcPr>
          <w:p w:rsidR="009D0885" w:rsidRDefault="009D0885"/>
        </w:tc>
        <w:tc>
          <w:tcPr>
            <w:tcW w:w="2363" w:type="dxa"/>
          </w:tcPr>
          <w:p w:rsidR="009D0885" w:rsidRDefault="009D0885"/>
        </w:tc>
      </w:tr>
      <w:tr w:rsidR="009D0885" w:rsidTr="00876666">
        <w:tc>
          <w:tcPr>
            <w:tcW w:w="2362" w:type="dxa"/>
          </w:tcPr>
          <w:p w:rsidR="009D0885" w:rsidRDefault="009D0885" w:rsidP="009D0885">
            <w:r>
              <w:t>Local Council Award Scheme</w:t>
            </w:r>
          </w:p>
        </w:tc>
        <w:tc>
          <w:tcPr>
            <w:tcW w:w="2362" w:type="dxa"/>
          </w:tcPr>
          <w:p w:rsidR="009D0885" w:rsidRDefault="009D0885" w:rsidP="009D0885">
            <w:r>
              <w:t>To maintain the standard of the LCAS to ‘Gold’ Level</w:t>
            </w:r>
          </w:p>
        </w:tc>
        <w:tc>
          <w:tcPr>
            <w:tcW w:w="2362" w:type="dxa"/>
          </w:tcPr>
          <w:p w:rsidR="009D0885" w:rsidRDefault="009D0885" w:rsidP="009D0885">
            <w:r>
              <w:t>Chairman / Clerk</w:t>
            </w:r>
          </w:p>
        </w:tc>
        <w:tc>
          <w:tcPr>
            <w:tcW w:w="2362" w:type="dxa"/>
          </w:tcPr>
          <w:p w:rsidR="009D0885" w:rsidRDefault="009D0885" w:rsidP="009D0885">
            <w:r>
              <w:t>April 2019</w:t>
            </w:r>
          </w:p>
        </w:tc>
        <w:tc>
          <w:tcPr>
            <w:tcW w:w="2363" w:type="dxa"/>
          </w:tcPr>
          <w:p w:rsidR="009D0885" w:rsidRPr="00ED03C6" w:rsidRDefault="009D0885" w:rsidP="009D0885"/>
        </w:tc>
        <w:tc>
          <w:tcPr>
            <w:tcW w:w="2363" w:type="dxa"/>
          </w:tcPr>
          <w:p w:rsidR="009D0885" w:rsidRDefault="00571315" w:rsidP="009D0885">
            <w:r>
              <w:t>£0</w:t>
            </w:r>
          </w:p>
        </w:tc>
      </w:tr>
      <w:tr w:rsidR="009D0885" w:rsidTr="00876666">
        <w:tc>
          <w:tcPr>
            <w:tcW w:w="2362" w:type="dxa"/>
          </w:tcPr>
          <w:p w:rsidR="009D0885" w:rsidRDefault="009D0885" w:rsidP="009D0885">
            <w:r>
              <w:t>Play Equipment</w:t>
            </w:r>
          </w:p>
        </w:tc>
        <w:tc>
          <w:tcPr>
            <w:tcW w:w="2362" w:type="dxa"/>
          </w:tcPr>
          <w:p w:rsidR="009D0885" w:rsidRDefault="000276E0" w:rsidP="009D0885">
            <w:r>
              <w:t>To action the decisions of the QE II Sub-Committee</w:t>
            </w:r>
          </w:p>
        </w:tc>
        <w:tc>
          <w:tcPr>
            <w:tcW w:w="2362" w:type="dxa"/>
          </w:tcPr>
          <w:p w:rsidR="009D0885" w:rsidRDefault="009D0885" w:rsidP="009D0885">
            <w:r>
              <w:t>QE II Sub - Committee / Clerk</w:t>
            </w:r>
          </w:p>
        </w:tc>
        <w:tc>
          <w:tcPr>
            <w:tcW w:w="2362" w:type="dxa"/>
          </w:tcPr>
          <w:p w:rsidR="009D0885" w:rsidRDefault="000276E0" w:rsidP="009D0885">
            <w:r>
              <w:t>April 2019</w:t>
            </w:r>
          </w:p>
        </w:tc>
        <w:tc>
          <w:tcPr>
            <w:tcW w:w="2363" w:type="dxa"/>
          </w:tcPr>
          <w:p w:rsidR="009D0885" w:rsidRPr="00ED03C6" w:rsidRDefault="009D0885" w:rsidP="009D0885">
            <w:r w:rsidRPr="00ED03C6">
              <w:t>Ongoing</w:t>
            </w:r>
          </w:p>
        </w:tc>
        <w:tc>
          <w:tcPr>
            <w:tcW w:w="2363" w:type="dxa"/>
          </w:tcPr>
          <w:p w:rsidR="009D0885" w:rsidRDefault="009D0885" w:rsidP="009D0885">
            <w:r>
              <w:t>Grant funding</w:t>
            </w:r>
          </w:p>
        </w:tc>
      </w:tr>
      <w:tr w:rsidR="009D0885" w:rsidTr="00876666">
        <w:tc>
          <w:tcPr>
            <w:tcW w:w="2362" w:type="dxa"/>
          </w:tcPr>
          <w:p w:rsidR="009D0885" w:rsidRDefault="009D0885" w:rsidP="009D0885">
            <w:r>
              <w:t>Bowling Green</w:t>
            </w:r>
          </w:p>
        </w:tc>
        <w:tc>
          <w:tcPr>
            <w:tcW w:w="2362" w:type="dxa"/>
          </w:tcPr>
          <w:p w:rsidR="009D0885" w:rsidRDefault="009D0885" w:rsidP="000276E0">
            <w:r>
              <w:t xml:space="preserve">To continue with </w:t>
            </w:r>
            <w:r w:rsidR="000276E0">
              <w:t>the agreed</w:t>
            </w:r>
            <w:r>
              <w:t xml:space="preserve"> maintenance program to bring the bowling green up to a high standard</w:t>
            </w:r>
          </w:p>
        </w:tc>
        <w:tc>
          <w:tcPr>
            <w:tcW w:w="2362" w:type="dxa"/>
          </w:tcPr>
          <w:p w:rsidR="009D0885" w:rsidRDefault="009D0885" w:rsidP="009D0885">
            <w:r>
              <w:t>PC / Clerk / Pavilion Supervisor.</w:t>
            </w:r>
          </w:p>
          <w:p w:rsidR="009D0885" w:rsidRDefault="009D0885" w:rsidP="009D0885">
            <w:r>
              <w:t>(use of contractor)</w:t>
            </w:r>
          </w:p>
        </w:tc>
        <w:tc>
          <w:tcPr>
            <w:tcW w:w="2362" w:type="dxa"/>
          </w:tcPr>
          <w:p w:rsidR="009D0885" w:rsidRDefault="000276E0" w:rsidP="009D0885">
            <w:r>
              <w:t>April 2019</w:t>
            </w:r>
          </w:p>
        </w:tc>
        <w:tc>
          <w:tcPr>
            <w:tcW w:w="2363" w:type="dxa"/>
          </w:tcPr>
          <w:p w:rsidR="009D0885" w:rsidRPr="00ED03C6" w:rsidRDefault="000276E0" w:rsidP="009D0885">
            <w:r>
              <w:t>March 2020</w:t>
            </w:r>
          </w:p>
        </w:tc>
        <w:tc>
          <w:tcPr>
            <w:tcW w:w="2363" w:type="dxa"/>
          </w:tcPr>
          <w:p w:rsidR="009D0885" w:rsidRDefault="009D0885" w:rsidP="000276E0">
            <w:r>
              <w:t>£</w:t>
            </w:r>
            <w:r w:rsidR="000276E0">
              <w:t>10,000</w:t>
            </w:r>
          </w:p>
        </w:tc>
      </w:tr>
      <w:tr w:rsidR="009D0885" w:rsidTr="00876666">
        <w:tc>
          <w:tcPr>
            <w:tcW w:w="2362" w:type="dxa"/>
          </w:tcPr>
          <w:p w:rsidR="009D0885" w:rsidRDefault="009D0885" w:rsidP="009D0885">
            <w:r>
              <w:t>Chemistry Pits</w:t>
            </w:r>
          </w:p>
        </w:tc>
        <w:tc>
          <w:tcPr>
            <w:tcW w:w="2362" w:type="dxa"/>
          </w:tcPr>
          <w:p w:rsidR="009D0885" w:rsidRDefault="00571315" w:rsidP="009D0885">
            <w:r>
              <w:t>To continue to consider improvements to the area</w:t>
            </w:r>
          </w:p>
        </w:tc>
        <w:tc>
          <w:tcPr>
            <w:tcW w:w="2362" w:type="dxa"/>
          </w:tcPr>
          <w:p w:rsidR="009D0885" w:rsidRDefault="009D0885" w:rsidP="009D0885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Clerk.</w:t>
            </w:r>
          </w:p>
          <w:p w:rsidR="009D0885" w:rsidRDefault="009D0885" w:rsidP="009D0885">
            <w:r>
              <w:t>(use of contractor)</w:t>
            </w:r>
          </w:p>
        </w:tc>
        <w:tc>
          <w:tcPr>
            <w:tcW w:w="2362" w:type="dxa"/>
          </w:tcPr>
          <w:p w:rsidR="009D0885" w:rsidRDefault="00571315" w:rsidP="009D0885">
            <w:r>
              <w:t>April 2019</w:t>
            </w:r>
          </w:p>
        </w:tc>
        <w:tc>
          <w:tcPr>
            <w:tcW w:w="2363" w:type="dxa"/>
          </w:tcPr>
          <w:p w:rsidR="009D0885" w:rsidRPr="00ED03C6" w:rsidRDefault="00571315" w:rsidP="009D0885">
            <w:r>
              <w:t>March 2020</w:t>
            </w:r>
          </w:p>
        </w:tc>
        <w:tc>
          <w:tcPr>
            <w:tcW w:w="2363" w:type="dxa"/>
          </w:tcPr>
          <w:p w:rsidR="009D0885" w:rsidRDefault="00571315" w:rsidP="009D0885">
            <w:r>
              <w:t>£ ring fenced sum</w:t>
            </w:r>
          </w:p>
        </w:tc>
      </w:tr>
      <w:tr w:rsidR="009D0885" w:rsidTr="00876666">
        <w:tc>
          <w:tcPr>
            <w:tcW w:w="2362" w:type="dxa"/>
          </w:tcPr>
          <w:p w:rsidR="009D0885" w:rsidRDefault="009D0885" w:rsidP="009D0885">
            <w:r>
              <w:t>Tennis Courts</w:t>
            </w:r>
          </w:p>
        </w:tc>
        <w:tc>
          <w:tcPr>
            <w:tcW w:w="2362" w:type="dxa"/>
          </w:tcPr>
          <w:p w:rsidR="009D0885" w:rsidRDefault="009D0885" w:rsidP="00571315">
            <w:r>
              <w:t xml:space="preserve">To </w:t>
            </w:r>
            <w:r w:rsidR="00571315">
              <w:t xml:space="preserve">consider improvements with the QE II Projects – new fencing, lighting and access </w:t>
            </w:r>
            <w:r w:rsidR="00571315">
              <w:lastRenderedPageBreak/>
              <w:t>system</w:t>
            </w:r>
          </w:p>
        </w:tc>
        <w:tc>
          <w:tcPr>
            <w:tcW w:w="2362" w:type="dxa"/>
          </w:tcPr>
          <w:p w:rsidR="009D0885" w:rsidRDefault="009D0885" w:rsidP="009D0885">
            <w:r>
              <w:lastRenderedPageBreak/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/ Fin </w:t>
            </w:r>
            <w:proofErr w:type="spellStart"/>
            <w:r>
              <w:t>Cttee</w:t>
            </w:r>
            <w:proofErr w:type="spellEnd"/>
            <w:r>
              <w:t xml:space="preserve">/ Clerk / Pavilion </w:t>
            </w:r>
            <w:proofErr w:type="gramStart"/>
            <w:r>
              <w:t>Sup .</w:t>
            </w:r>
            <w:proofErr w:type="gramEnd"/>
          </w:p>
          <w:p w:rsidR="009D0885" w:rsidRDefault="009D0885" w:rsidP="009D0885">
            <w:r>
              <w:t>Use of contractor</w:t>
            </w:r>
          </w:p>
        </w:tc>
        <w:tc>
          <w:tcPr>
            <w:tcW w:w="2362" w:type="dxa"/>
          </w:tcPr>
          <w:p w:rsidR="009D0885" w:rsidRDefault="00571315">
            <w:r>
              <w:t>April 2019</w:t>
            </w:r>
          </w:p>
        </w:tc>
        <w:tc>
          <w:tcPr>
            <w:tcW w:w="2363" w:type="dxa"/>
          </w:tcPr>
          <w:p w:rsidR="009D0885" w:rsidRDefault="00571315">
            <w:r>
              <w:t>March 2020</w:t>
            </w:r>
          </w:p>
        </w:tc>
        <w:tc>
          <w:tcPr>
            <w:tcW w:w="2363" w:type="dxa"/>
          </w:tcPr>
          <w:p w:rsidR="009D0885" w:rsidRDefault="00571315">
            <w:r>
              <w:t>Grant funding</w:t>
            </w:r>
          </w:p>
        </w:tc>
      </w:tr>
    </w:tbl>
    <w:p w:rsidR="007A4482" w:rsidRDefault="007A4482"/>
    <w:p w:rsidR="007A4482" w:rsidRDefault="007A4482">
      <w:r>
        <w:t>ACTION PLAN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ITEM</w:t>
            </w:r>
          </w:p>
        </w:tc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ACTION</w:t>
            </w:r>
          </w:p>
        </w:tc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RESPONSIBILITY</w:t>
            </w:r>
          </w:p>
        </w:tc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START DATE</w:t>
            </w:r>
          </w:p>
        </w:tc>
        <w:tc>
          <w:tcPr>
            <w:tcW w:w="2363" w:type="dxa"/>
          </w:tcPr>
          <w:p w:rsidR="00571315" w:rsidRPr="00784720" w:rsidRDefault="00571315" w:rsidP="00ED3792">
            <w:pPr>
              <w:rPr>
                <w:b/>
              </w:rPr>
            </w:pPr>
            <w:r w:rsidRPr="00784720">
              <w:rPr>
                <w:b/>
              </w:rPr>
              <w:t>COMPLETE BY</w:t>
            </w:r>
          </w:p>
        </w:tc>
        <w:tc>
          <w:tcPr>
            <w:tcW w:w="2363" w:type="dxa"/>
          </w:tcPr>
          <w:p w:rsidR="00571315" w:rsidRPr="00C32C86" w:rsidRDefault="00571315" w:rsidP="00ED3792">
            <w:pPr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COMMUNICATION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Pr="00ED03C6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Newsletter S/S</w:t>
            </w:r>
          </w:p>
        </w:tc>
        <w:tc>
          <w:tcPr>
            <w:tcW w:w="2362" w:type="dxa"/>
          </w:tcPr>
          <w:p w:rsidR="00571315" w:rsidRDefault="00571315" w:rsidP="00ED3792">
            <w:r>
              <w:t>Produce and Distribute</w:t>
            </w:r>
          </w:p>
        </w:tc>
        <w:tc>
          <w:tcPr>
            <w:tcW w:w="2362" w:type="dxa"/>
          </w:tcPr>
          <w:p w:rsidR="00571315" w:rsidRDefault="00571315" w:rsidP="00ED3792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2362" w:type="dxa"/>
          </w:tcPr>
          <w:p w:rsidR="00571315" w:rsidRDefault="007F1C3C" w:rsidP="00ED3792">
            <w:r>
              <w:t>January 21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April 21</w:t>
            </w:r>
          </w:p>
        </w:tc>
        <w:tc>
          <w:tcPr>
            <w:tcW w:w="2363" w:type="dxa"/>
          </w:tcPr>
          <w:p w:rsidR="00571315" w:rsidRDefault="00571315" w:rsidP="00ED3792">
            <w:r>
              <w:t>£500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Newsletter A/W</w:t>
            </w:r>
          </w:p>
        </w:tc>
        <w:tc>
          <w:tcPr>
            <w:tcW w:w="2362" w:type="dxa"/>
          </w:tcPr>
          <w:p w:rsidR="00571315" w:rsidRDefault="00571315" w:rsidP="00ED3792">
            <w:r>
              <w:t>Produce and Distribute</w:t>
            </w:r>
          </w:p>
        </w:tc>
        <w:tc>
          <w:tcPr>
            <w:tcW w:w="2362" w:type="dxa"/>
          </w:tcPr>
          <w:p w:rsidR="00571315" w:rsidRDefault="00571315" w:rsidP="00ED3792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2362" w:type="dxa"/>
          </w:tcPr>
          <w:p w:rsidR="00571315" w:rsidRDefault="007F1C3C" w:rsidP="00ED3792">
            <w:r>
              <w:t>July 20</w:t>
            </w:r>
          </w:p>
        </w:tc>
        <w:tc>
          <w:tcPr>
            <w:tcW w:w="2363" w:type="dxa"/>
          </w:tcPr>
          <w:p w:rsidR="00571315" w:rsidRPr="00ED03C6" w:rsidRDefault="007F1C3C" w:rsidP="00ED3792">
            <w:r>
              <w:t>Dec 20</w:t>
            </w:r>
          </w:p>
        </w:tc>
        <w:tc>
          <w:tcPr>
            <w:tcW w:w="2363" w:type="dxa"/>
          </w:tcPr>
          <w:p w:rsidR="00571315" w:rsidRDefault="00571315" w:rsidP="00ED3792">
            <w:r>
              <w:t>£500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r w:rsidRPr="00C32C86">
              <w:t>Website</w:t>
            </w:r>
          </w:p>
        </w:tc>
        <w:tc>
          <w:tcPr>
            <w:tcW w:w="2362" w:type="dxa"/>
          </w:tcPr>
          <w:p w:rsidR="00571315" w:rsidRDefault="00571315" w:rsidP="00ED3792">
            <w:r>
              <w:t>Update with all statutory PC documents</w:t>
            </w:r>
          </w:p>
        </w:tc>
        <w:tc>
          <w:tcPr>
            <w:tcW w:w="2362" w:type="dxa"/>
          </w:tcPr>
          <w:p w:rsidR="00571315" w:rsidRDefault="00571315" w:rsidP="00ED3792">
            <w:r>
              <w:t>Clerk</w:t>
            </w:r>
          </w:p>
        </w:tc>
        <w:tc>
          <w:tcPr>
            <w:tcW w:w="2362" w:type="dxa"/>
          </w:tcPr>
          <w:p w:rsidR="00571315" w:rsidRDefault="007F1C3C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 w:rsidRPr="00ED03C6">
              <w:t>Ongoing</w:t>
            </w:r>
          </w:p>
        </w:tc>
        <w:tc>
          <w:tcPr>
            <w:tcW w:w="2363" w:type="dxa"/>
          </w:tcPr>
          <w:p w:rsidR="00571315" w:rsidRDefault="00571315" w:rsidP="00ED3792">
            <w:r>
              <w:t>Employee costs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r>
              <w:t>Social M</w:t>
            </w:r>
            <w:r w:rsidRPr="00C32C86">
              <w:t>edia</w:t>
            </w:r>
          </w:p>
        </w:tc>
        <w:tc>
          <w:tcPr>
            <w:tcW w:w="2362" w:type="dxa"/>
          </w:tcPr>
          <w:p w:rsidR="00571315" w:rsidRDefault="00571315" w:rsidP="00ED3792">
            <w:r>
              <w:t>Increase profile / branding / link to website</w:t>
            </w:r>
          </w:p>
        </w:tc>
        <w:tc>
          <w:tcPr>
            <w:tcW w:w="2362" w:type="dxa"/>
          </w:tcPr>
          <w:p w:rsidR="00571315" w:rsidRDefault="00571315" w:rsidP="00ED3792">
            <w:proofErr w:type="spellStart"/>
            <w:r>
              <w:t>Comms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IT support</w:t>
            </w:r>
          </w:p>
        </w:tc>
        <w:tc>
          <w:tcPr>
            <w:tcW w:w="2362" w:type="dxa"/>
          </w:tcPr>
          <w:p w:rsidR="00571315" w:rsidRDefault="007F1C3C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 w:rsidRPr="00ED03C6">
              <w:t>Ongoing</w:t>
            </w:r>
          </w:p>
        </w:tc>
        <w:tc>
          <w:tcPr>
            <w:tcW w:w="2363" w:type="dxa"/>
          </w:tcPr>
          <w:p w:rsidR="00571315" w:rsidRDefault="00571315" w:rsidP="00ED3792">
            <w:r>
              <w:t>Employee costs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COMMUNITY ENG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Pr="00ED03C6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Pavilion Fun Day</w:t>
            </w:r>
          </w:p>
        </w:tc>
        <w:tc>
          <w:tcPr>
            <w:tcW w:w="2362" w:type="dxa"/>
          </w:tcPr>
          <w:p w:rsidR="00571315" w:rsidRDefault="00571315" w:rsidP="00ED3792">
            <w:r>
              <w:t>Host and organise a community Fun Day</w:t>
            </w:r>
          </w:p>
        </w:tc>
        <w:tc>
          <w:tcPr>
            <w:tcW w:w="2362" w:type="dxa"/>
          </w:tcPr>
          <w:p w:rsidR="00571315" w:rsidRDefault="00571315" w:rsidP="00ED3792">
            <w:r>
              <w:t>Councillors /Clerk /Pavilion Supervisor</w:t>
            </w:r>
          </w:p>
        </w:tc>
        <w:tc>
          <w:tcPr>
            <w:tcW w:w="2362" w:type="dxa"/>
          </w:tcPr>
          <w:p w:rsidR="00571315" w:rsidRDefault="007F1C3C" w:rsidP="00ED3792">
            <w:r>
              <w:t>June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September 20</w:t>
            </w:r>
          </w:p>
        </w:tc>
        <w:tc>
          <w:tcPr>
            <w:tcW w:w="2363" w:type="dxa"/>
          </w:tcPr>
          <w:p w:rsidR="00571315" w:rsidRDefault="00571315" w:rsidP="00ED3792">
            <w:r>
              <w:t>£1,500</w:t>
            </w:r>
          </w:p>
        </w:tc>
      </w:tr>
      <w:tr w:rsidR="00571315" w:rsidTr="00571315">
        <w:tc>
          <w:tcPr>
            <w:tcW w:w="2362" w:type="dxa"/>
          </w:tcPr>
          <w:p w:rsidR="00571315" w:rsidRPr="00D97063" w:rsidRDefault="00571315" w:rsidP="00ED3792">
            <w:r>
              <w:t>Queen Elizabeth II Playing Field Project</w:t>
            </w:r>
          </w:p>
        </w:tc>
        <w:tc>
          <w:tcPr>
            <w:tcW w:w="2362" w:type="dxa"/>
          </w:tcPr>
          <w:p w:rsidR="00571315" w:rsidRDefault="00571315" w:rsidP="00ED3792">
            <w:r>
              <w:t>Public Consultation</w:t>
            </w:r>
          </w:p>
        </w:tc>
        <w:tc>
          <w:tcPr>
            <w:tcW w:w="2362" w:type="dxa"/>
          </w:tcPr>
          <w:p w:rsidR="00571315" w:rsidRDefault="00571315" w:rsidP="00ED3792">
            <w:r>
              <w:t>QE II Playing Field Committee</w:t>
            </w:r>
          </w:p>
        </w:tc>
        <w:tc>
          <w:tcPr>
            <w:tcW w:w="2362" w:type="dxa"/>
          </w:tcPr>
          <w:p w:rsidR="00571315" w:rsidRDefault="007F1C3C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7F1C3C" w:rsidP="00ED3792">
            <w:r>
              <w:t>March 21</w:t>
            </w:r>
          </w:p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Pr="00B1673F" w:rsidRDefault="00571315" w:rsidP="00ED3792">
            <w:r w:rsidRPr="00B1673F">
              <w:t>War Memorial</w:t>
            </w:r>
          </w:p>
        </w:tc>
        <w:tc>
          <w:tcPr>
            <w:tcW w:w="2362" w:type="dxa"/>
          </w:tcPr>
          <w:p w:rsidR="00571315" w:rsidRDefault="00571315" w:rsidP="00ED3792">
            <w:r>
              <w:t>Maintenance of the garden/build ongoing maintenance fund</w:t>
            </w:r>
          </w:p>
          <w:p w:rsidR="00571315" w:rsidRDefault="00571315" w:rsidP="00ED3792"/>
        </w:tc>
        <w:tc>
          <w:tcPr>
            <w:tcW w:w="2362" w:type="dxa"/>
          </w:tcPr>
          <w:p w:rsidR="00571315" w:rsidRDefault="00571315" w:rsidP="00ED3792">
            <w:r>
              <w:t>Cllrs / Clerk</w:t>
            </w:r>
          </w:p>
        </w:tc>
        <w:tc>
          <w:tcPr>
            <w:tcW w:w="2362" w:type="dxa"/>
          </w:tcPr>
          <w:p w:rsidR="00571315" w:rsidRDefault="00203D15" w:rsidP="00ED3792">
            <w:r>
              <w:t>April 2020</w:t>
            </w:r>
          </w:p>
        </w:tc>
        <w:tc>
          <w:tcPr>
            <w:tcW w:w="2363" w:type="dxa"/>
          </w:tcPr>
          <w:p w:rsidR="00571315" w:rsidRDefault="00203D15" w:rsidP="00ED3792">
            <w:r>
              <w:t>March 21</w:t>
            </w:r>
          </w:p>
        </w:tc>
        <w:tc>
          <w:tcPr>
            <w:tcW w:w="2363" w:type="dxa"/>
          </w:tcPr>
          <w:p w:rsidR="00571315" w:rsidRDefault="00571315" w:rsidP="00ED3792">
            <w:r>
              <w:t>£1000</w:t>
            </w:r>
          </w:p>
        </w:tc>
      </w:tr>
      <w:tr w:rsidR="00571315" w:rsidTr="00571315">
        <w:tc>
          <w:tcPr>
            <w:tcW w:w="2362" w:type="dxa"/>
          </w:tcPr>
          <w:p w:rsidR="00571315" w:rsidRPr="00B1673F" w:rsidRDefault="00571315" w:rsidP="00ED3792">
            <w:r w:rsidRPr="00B1673F">
              <w:t>Litter Picking</w:t>
            </w:r>
          </w:p>
        </w:tc>
        <w:tc>
          <w:tcPr>
            <w:tcW w:w="2362" w:type="dxa"/>
          </w:tcPr>
          <w:p w:rsidR="00571315" w:rsidRDefault="00571315" w:rsidP="00ED3792">
            <w:r>
              <w:t>Invite Upton residents to join in  litter picking events</w:t>
            </w:r>
          </w:p>
        </w:tc>
        <w:tc>
          <w:tcPr>
            <w:tcW w:w="2362" w:type="dxa"/>
          </w:tcPr>
          <w:p w:rsidR="00571315" w:rsidRDefault="00571315" w:rsidP="00ED3792">
            <w:r>
              <w:t>Cllrs</w:t>
            </w:r>
          </w:p>
        </w:tc>
        <w:tc>
          <w:tcPr>
            <w:tcW w:w="2362" w:type="dxa"/>
          </w:tcPr>
          <w:p w:rsidR="00571315" w:rsidRDefault="00571315" w:rsidP="00ED3792">
            <w:r>
              <w:t>Various dates tbc</w:t>
            </w:r>
          </w:p>
        </w:tc>
        <w:tc>
          <w:tcPr>
            <w:tcW w:w="2363" w:type="dxa"/>
          </w:tcPr>
          <w:p w:rsidR="00571315" w:rsidRPr="00ED03C6" w:rsidRDefault="00571315" w:rsidP="00ED3792">
            <w:r w:rsidRPr="00ED03C6">
              <w:t>Several Complete /Ongoing</w:t>
            </w:r>
          </w:p>
        </w:tc>
        <w:tc>
          <w:tcPr>
            <w:tcW w:w="2363" w:type="dxa"/>
          </w:tcPr>
          <w:p w:rsidR="00571315" w:rsidRDefault="00571315" w:rsidP="00ED3792">
            <w:r>
              <w:t>£0</w:t>
            </w:r>
          </w:p>
        </w:tc>
      </w:tr>
      <w:tr w:rsidR="00571315" w:rsidTr="00571315">
        <w:tc>
          <w:tcPr>
            <w:tcW w:w="2362" w:type="dxa"/>
          </w:tcPr>
          <w:p w:rsidR="00571315" w:rsidRPr="00B1673F" w:rsidRDefault="00571315" w:rsidP="00ED3792">
            <w:r>
              <w:t>Christmas Market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To work in collaboration with an events organisation to </w:t>
            </w:r>
            <w:r>
              <w:lastRenderedPageBreak/>
              <w:t>arrange a Christmas Market at Weston Grove</w:t>
            </w:r>
          </w:p>
        </w:tc>
        <w:tc>
          <w:tcPr>
            <w:tcW w:w="2362" w:type="dxa"/>
          </w:tcPr>
          <w:p w:rsidR="00571315" w:rsidRDefault="00571315" w:rsidP="00ED3792">
            <w:r>
              <w:lastRenderedPageBreak/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Clerk.</w:t>
            </w:r>
          </w:p>
          <w:p w:rsidR="00571315" w:rsidRDefault="00571315" w:rsidP="00ED3792">
            <w:r>
              <w:t>Chester Beer and Wine</w:t>
            </w:r>
          </w:p>
        </w:tc>
        <w:tc>
          <w:tcPr>
            <w:tcW w:w="2362" w:type="dxa"/>
          </w:tcPr>
          <w:p w:rsidR="00571315" w:rsidRDefault="00203D15" w:rsidP="00ED3792">
            <w:r>
              <w:t>Autumn 2020</w:t>
            </w:r>
          </w:p>
        </w:tc>
        <w:tc>
          <w:tcPr>
            <w:tcW w:w="2363" w:type="dxa"/>
          </w:tcPr>
          <w:p w:rsidR="00571315" w:rsidRPr="00ED03C6" w:rsidRDefault="00203D15" w:rsidP="00ED3792">
            <w:r>
              <w:t>Dec 2020</w:t>
            </w:r>
          </w:p>
        </w:tc>
        <w:tc>
          <w:tcPr>
            <w:tcW w:w="2363" w:type="dxa"/>
          </w:tcPr>
          <w:p w:rsidR="00571315" w:rsidRDefault="00571315" w:rsidP="00ED3792">
            <w:r>
              <w:t>TBC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lastRenderedPageBreak/>
              <w:t>Carol Singing Event</w:t>
            </w:r>
          </w:p>
        </w:tc>
        <w:tc>
          <w:tcPr>
            <w:tcW w:w="2362" w:type="dxa"/>
          </w:tcPr>
          <w:p w:rsidR="00571315" w:rsidRDefault="00571315" w:rsidP="00ED3792">
            <w:r>
              <w:t>To host a Christmas Community Carol Singing Event at Upton Pavilion</w:t>
            </w:r>
          </w:p>
          <w:p w:rsidR="00203D15" w:rsidRDefault="00203D15" w:rsidP="00ED3792"/>
        </w:tc>
        <w:tc>
          <w:tcPr>
            <w:tcW w:w="2362" w:type="dxa"/>
          </w:tcPr>
          <w:p w:rsidR="00571315" w:rsidRDefault="00571315" w:rsidP="00ED3792">
            <w:r>
              <w:t xml:space="preserve">PC / 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 / Pavilion Supervisor</w:t>
            </w:r>
          </w:p>
        </w:tc>
        <w:tc>
          <w:tcPr>
            <w:tcW w:w="2362" w:type="dxa"/>
          </w:tcPr>
          <w:p w:rsidR="00571315" w:rsidRDefault="00203D15" w:rsidP="00ED3792">
            <w:r>
              <w:t>Autumn 2020</w:t>
            </w:r>
            <w:r w:rsidR="00571315">
              <w:t xml:space="preserve"> </w:t>
            </w:r>
          </w:p>
        </w:tc>
        <w:tc>
          <w:tcPr>
            <w:tcW w:w="2363" w:type="dxa"/>
          </w:tcPr>
          <w:p w:rsidR="00571315" w:rsidRPr="00ED03C6" w:rsidRDefault="00203D15" w:rsidP="00ED3792">
            <w:r>
              <w:t>Dec 2020</w:t>
            </w:r>
          </w:p>
        </w:tc>
        <w:tc>
          <w:tcPr>
            <w:tcW w:w="2363" w:type="dxa"/>
          </w:tcPr>
          <w:p w:rsidR="00571315" w:rsidRDefault="00571315" w:rsidP="00ED3792">
            <w:r>
              <w:t>£500</w:t>
            </w:r>
          </w:p>
          <w:p w:rsidR="00571315" w:rsidRDefault="00571315" w:rsidP="00ED3792"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trees)</w:t>
            </w:r>
          </w:p>
        </w:tc>
      </w:tr>
      <w:tr w:rsidR="00763425" w:rsidTr="00571315">
        <w:tc>
          <w:tcPr>
            <w:tcW w:w="2362" w:type="dxa"/>
          </w:tcPr>
          <w:p w:rsidR="00763425" w:rsidRDefault="00763425" w:rsidP="00ED3792">
            <w:r>
              <w:t>Community Garden</w:t>
            </w:r>
          </w:p>
        </w:tc>
        <w:tc>
          <w:tcPr>
            <w:tcW w:w="2362" w:type="dxa"/>
          </w:tcPr>
          <w:p w:rsidR="00763425" w:rsidRDefault="00763425" w:rsidP="00763425">
            <w:r>
              <w:t>To consider other aspects of providing a community garden</w:t>
            </w:r>
          </w:p>
        </w:tc>
        <w:tc>
          <w:tcPr>
            <w:tcW w:w="2362" w:type="dxa"/>
          </w:tcPr>
          <w:p w:rsidR="00763425" w:rsidRDefault="00763425" w:rsidP="00ED3792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>/ Clerk</w:t>
            </w:r>
          </w:p>
        </w:tc>
        <w:tc>
          <w:tcPr>
            <w:tcW w:w="2362" w:type="dxa"/>
          </w:tcPr>
          <w:p w:rsidR="0076342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763425" w:rsidRDefault="00763425" w:rsidP="00ED3792">
            <w:r>
              <w:t>March 2021</w:t>
            </w:r>
          </w:p>
        </w:tc>
        <w:tc>
          <w:tcPr>
            <w:tcW w:w="2363" w:type="dxa"/>
          </w:tcPr>
          <w:p w:rsidR="00763425" w:rsidRDefault="00763425" w:rsidP="00ED3792">
            <w:r>
              <w:t>£ tbc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EMPLOYMENT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Appoint Casual Staff</w:t>
            </w:r>
          </w:p>
        </w:tc>
        <w:tc>
          <w:tcPr>
            <w:tcW w:w="2362" w:type="dxa"/>
          </w:tcPr>
          <w:p w:rsidR="00571315" w:rsidRDefault="00571315" w:rsidP="00ED3792">
            <w:r>
              <w:t>Recruit casual staff to cover holidays and abs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F90951" w:rsidP="00ED3792">
            <w:r>
              <w:t>May 2020</w:t>
            </w:r>
          </w:p>
        </w:tc>
        <w:tc>
          <w:tcPr>
            <w:tcW w:w="2363" w:type="dxa"/>
          </w:tcPr>
          <w:p w:rsidR="00571315" w:rsidRDefault="00571315" w:rsidP="00ED3792">
            <w:r>
              <w:t>£2,000</w:t>
            </w:r>
          </w:p>
          <w:p w:rsidR="00571315" w:rsidRDefault="00571315" w:rsidP="00ED3792">
            <w:r>
              <w:t>(salary cost)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Staff Appraisals</w:t>
            </w:r>
          </w:p>
        </w:tc>
        <w:tc>
          <w:tcPr>
            <w:tcW w:w="2362" w:type="dxa"/>
          </w:tcPr>
          <w:p w:rsidR="00571315" w:rsidRDefault="00571315" w:rsidP="00ED3792">
            <w:r>
              <w:t>To carry out staff appraisals for all permanent staff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Sept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September 2020</w:t>
            </w:r>
          </w:p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Pay Review</w:t>
            </w:r>
          </w:p>
        </w:tc>
        <w:tc>
          <w:tcPr>
            <w:tcW w:w="2362" w:type="dxa"/>
          </w:tcPr>
          <w:p w:rsidR="00571315" w:rsidRDefault="00571315" w:rsidP="00ED3792">
            <w:r>
              <w:t>To consider a pay review for all permanent staff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Finance </w:t>
            </w:r>
            <w:proofErr w:type="spellStart"/>
            <w:r>
              <w:t>Cttee</w:t>
            </w:r>
            <w:proofErr w:type="spellEnd"/>
          </w:p>
        </w:tc>
        <w:tc>
          <w:tcPr>
            <w:tcW w:w="2362" w:type="dxa"/>
          </w:tcPr>
          <w:p w:rsidR="00571315" w:rsidRDefault="00F90951" w:rsidP="00ED3792">
            <w:r>
              <w:t>Sept 2020</w:t>
            </w:r>
          </w:p>
          <w:p w:rsidR="00571315" w:rsidRDefault="00F90951" w:rsidP="00ED3792">
            <w:r>
              <w:t>Nov 2020</w:t>
            </w:r>
          </w:p>
        </w:tc>
        <w:tc>
          <w:tcPr>
            <w:tcW w:w="2363" w:type="dxa"/>
          </w:tcPr>
          <w:p w:rsidR="00571315" w:rsidRPr="00ED03C6" w:rsidRDefault="00571315" w:rsidP="00ED3792"/>
        </w:tc>
        <w:tc>
          <w:tcPr>
            <w:tcW w:w="2363" w:type="dxa"/>
          </w:tcPr>
          <w:p w:rsidR="00571315" w:rsidRDefault="00571315" w:rsidP="00ED3792">
            <w:r>
              <w:t>£1,000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Training</w:t>
            </w:r>
          </w:p>
        </w:tc>
        <w:tc>
          <w:tcPr>
            <w:tcW w:w="2362" w:type="dxa"/>
          </w:tcPr>
          <w:p w:rsidR="00571315" w:rsidRDefault="00571315" w:rsidP="00ED3792">
            <w:r>
              <w:t>To identify staff training needs via the staff appraisal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Employment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September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 w:rsidRPr="00ED03C6">
              <w:t>Ongoing</w:t>
            </w:r>
          </w:p>
        </w:tc>
        <w:tc>
          <w:tcPr>
            <w:tcW w:w="2363" w:type="dxa"/>
          </w:tcPr>
          <w:p w:rsidR="00571315" w:rsidRDefault="00571315" w:rsidP="00ED3792">
            <w:r>
              <w:t>£1,500</w:t>
            </w:r>
          </w:p>
          <w:p w:rsidR="00571315" w:rsidRDefault="00571315" w:rsidP="00ED3792">
            <w:r>
              <w:t>(tot budget)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FINANCE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Audit</w:t>
            </w:r>
          </w:p>
        </w:tc>
        <w:tc>
          <w:tcPr>
            <w:tcW w:w="2362" w:type="dxa"/>
          </w:tcPr>
          <w:p w:rsidR="00571315" w:rsidRDefault="00571315" w:rsidP="00ED3792">
            <w:r>
              <w:t>To prepare and present the PC accounts for audit.</w:t>
            </w:r>
          </w:p>
          <w:p w:rsidR="00571315" w:rsidRDefault="00571315" w:rsidP="00ED3792">
            <w:r>
              <w:t xml:space="preserve">To display statutory notices as </w:t>
            </w:r>
            <w:proofErr w:type="spellStart"/>
            <w:r>
              <w:t>req</w:t>
            </w:r>
            <w:proofErr w:type="spellEnd"/>
          </w:p>
        </w:tc>
        <w:tc>
          <w:tcPr>
            <w:tcW w:w="2362" w:type="dxa"/>
          </w:tcPr>
          <w:p w:rsidR="00571315" w:rsidRDefault="00571315" w:rsidP="00ED3792">
            <w:r>
              <w:t>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May 2020</w:t>
            </w:r>
          </w:p>
        </w:tc>
        <w:tc>
          <w:tcPr>
            <w:tcW w:w="2363" w:type="dxa"/>
          </w:tcPr>
          <w:p w:rsidR="00571315" w:rsidRPr="00ED03C6" w:rsidRDefault="00F90951" w:rsidP="00ED3792">
            <w:r>
              <w:t>Sept 2020</w:t>
            </w:r>
          </w:p>
        </w:tc>
        <w:tc>
          <w:tcPr>
            <w:tcW w:w="2363" w:type="dxa"/>
          </w:tcPr>
          <w:p w:rsidR="00571315" w:rsidRDefault="00571315" w:rsidP="00ED3792">
            <w:r>
              <w:t>£800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Budget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To set the budget for the next </w:t>
            </w:r>
            <w:r>
              <w:lastRenderedPageBreak/>
              <w:t>financial period</w:t>
            </w:r>
          </w:p>
        </w:tc>
        <w:tc>
          <w:tcPr>
            <w:tcW w:w="2362" w:type="dxa"/>
          </w:tcPr>
          <w:p w:rsidR="00571315" w:rsidRDefault="00571315" w:rsidP="00ED3792">
            <w:r>
              <w:lastRenderedPageBreak/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3" w:type="dxa"/>
          </w:tcPr>
          <w:p w:rsidR="00571315" w:rsidRDefault="00F90951" w:rsidP="00ED3792">
            <w:r>
              <w:t>October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Staff costs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lastRenderedPageBreak/>
              <w:t>Monitoring</w:t>
            </w:r>
          </w:p>
        </w:tc>
        <w:tc>
          <w:tcPr>
            <w:tcW w:w="2362" w:type="dxa"/>
          </w:tcPr>
          <w:p w:rsidR="00571315" w:rsidRDefault="00571315" w:rsidP="00ED3792">
            <w:r>
              <w:t>To monitor expenditure under the current budget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Finance </w:t>
            </w:r>
            <w:proofErr w:type="spellStart"/>
            <w:r>
              <w:t>Cttee</w:t>
            </w:r>
            <w:proofErr w:type="spellEnd"/>
            <w:r>
              <w:t xml:space="preserve"> / Clerk</w:t>
            </w:r>
          </w:p>
        </w:tc>
        <w:tc>
          <w:tcPr>
            <w:tcW w:w="2363" w:type="dxa"/>
          </w:tcPr>
          <w:p w:rsidR="00571315" w:rsidRDefault="00F90951" w:rsidP="00ED3792">
            <w:r>
              <w:t>October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Staff costs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>
              <w:rPr>
                <w:b/>
              </w:rPr>
              <w:t>GOVERNANCE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Pr="00D97063" w:rsidRDefault="00571315" w:rsidP="00ED3792">
            <w:r w:rsidRPr="00D97063">
              <w:t>Cllr Training</w:t>
            </w:r>
          </w:p>
        </w:tc>
        <w:tc>
          <w:tcPr>
            <w:tcW w:w="2362" w:type="dxa"/>
          </w:tcPr>
          <w:p w:rsidR="00571315" w:rsidRDefault="00571315" w:rsidP="00ED3792">
            <w:r>
              <w:t>To identify training required by Cllrs</w:t>
            </w:r>
          </w:p>
        </w:tc>
        <w:tc>
          <w:tcPr>
            <w:tcW w:w="2362" w:type="dxa"/>
          </w:tcPr>
          <w:p w:rsidR="00571315" w:rsidRDefault="00571315" w:rsidP="00ED3792">
            <w:r>
              <w:t>Cllrs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F90951" w:rsidP="00ED3792">
            <w:r>
              <w:t>March 2021</w:t>
            </w:r>
          </w:p>
        </w:tc>
        <w:tc>
          <w:tcPr>
            <w:tcW w:w="2363" w:type="dxa"/>
          </w:tcPr>
          <w:p w:rsidR="00571315" w:rsidRDefault="00571315" w:rsidP="00ED3792">
            <w:r>
              <w:t>£1,500</w:t>
            </w:r>
          </w:p>
          <w:p w:rsidR="00571315" w:rsidRDefault="00571315" w:rsidP="00ED3792">
            <w:r>
              <w:t>(tot budget)</w:t>
            </w:r>
          </w:p>
        </w:tc>
      </w:tr>
      <w:tr w:rsidR="00571315" w:rsidTr="00571315">
        <w:tc>
          <w:tcPr>
            <w:tcW w:w="2362" w:type="dxa"/>
          </w:tcPr>
          <w:p w:rsidR="00571315" w:rsidRPr="00D97063" w:rsidRDefault="00571315" w:rsidP="00ED3792">
            <w:proofErr w:type="spellStart"/>
            <w:r w:rsidRPr="00D97063">
              <w:t>N</w:t>
            </w:r>
            <w:r>
              <w:t>.</w:t>
            </w:r>
            <w:r w:rsidRPr="00D97063">
              <w:t>o</w:t>
            </w:r>
            <w:r>
              <w:t>.</w:t>
            </w:r>
            <w:r w:rsidRPr="00D97063">
              <w:t>I</w:t>
            </w:r>
            <w:proofErr w:type="spellEnd"/>
            <w:r w:rsidRPr="00D97063">
              <w:t xml:space="preserve"> </w:t>
            </w:r>
            <w:r>
              <w:t>Forms to W</w:t>
            </w:r>
            <w:r w:rsidRPr="00D97063">
              <w:t>ebsite</w:t>
            </w:r>
          </w:p>
        </w:tc>
        <w:tc>
          <w:tcPr>
            <w:tcW w:w="2362" w:type="dxa"/>
          </w:tcPr>
          <w:p w:rsidR="00571315" w:rsidRDefault="00571315" w:rsidP="00ED3792">
            <w:r>
              <w:t>To post all Cllr Notification of Interest forms on the website</w:t>
            </w:r>
          </w:p>
        </w:tc>
        <w:tc>
          <w:tcPr>
            <w:tcW w:w="2362" w:type="dxa"/>
          </w:tcPr>
          <w:p w:rsidR="00571315" w:rsidRDefault="00571315" w:rsidP="00ED3792">
            <w:r>
              <w:t>Cllrs / Clerk</w:t>
            </w:r>
          </w:p>
        </w:tc>
        <w:tc>
          <w:tcPr>
            <w:tcW w:w="2362" w:type="dxa"/>
          </w:tcPr>
          <w:p w:rsidR="00571315" w:rsidRDefault="00571315" w:rsidP="00ED3792">
            <w:r>
              <w:t>June 2019</w:t>
            </w:r>
          </w:p>
        </w:tc>
        <w:tc>
          <w:tcPr>
            <w:tcW w:w="2363" w:type="dxa"/>
          </w:tcPr>
          <w:p w:rsidR="00571315" w:rsidRPr="00ED03C6" w:rsidRDefault="00571315" w:rsidP="00ED3792">
            <w:r w:rsidRPr="00ED03C6">
              <w:t>Ongoing</w:t>
            </w:r>
          </w:p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Pr="009248FE" w:rsidRDefault="00571315" w:rsidP="00ED3792">
            <w:r>
              <w:t xml:space="preserve">Financial </w:t>
            </w:r>
            <w:proofErr w:type="spellStart"/>
            <w:r>
              <w:t>Regulatations</w:t>
            </w:r>
            <w:proofErr w:type="spellEnd"/>
          </w:p>
        </w:tc>
        <w:tc>
          <w:tcPr>
            <w:tcW w:w="2362" w:type="dxa"/>
          </w:tcPr>
          <w:p w:rsidR="00571315" w:rsidRDefault="00571315" w:rsidP="00ED3792">
            <w:r>
              <w:t>Review existing document</w:t>
            </w:r>
          </w:p>
        </w:tc>
        <w:tc>
          <w:tcPr>
            <w:tcW w:w="2362" w:type="dxa"/>
          </w:tcPr>
          <w:p w:rsidR="00571315" w:rsidRDefault="00571315" w:rsidP="00ED3792">
            <w:r>
              <w:t>Cllrs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May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May 2020</w:t>
            </w:r>
          </w:p>
        </w:tc>
        <w:tc>
          <w:tcPr>
            <w:tcW w:w="2363" w:type="dxa"/>
          </w:tcPr>
          <w:p w:rsidR="00571315" w:rsidRDefault="00F90951" w:rsidP="00ED3792">
            <w:r>
              <w:t>Nil</w:t>
            </w:r>
          </w:p>
        </w:tc>
      </w:tr>
      <w:tr w:rsidR="00571315" w:rsidTr="00571315">
        <w:tc>
          <w:tcPr>
            <w:tcW w:w="2362" w:type="dxa"/>
          </w:tcPr>
          <w:p w:rsidR="00571315" w:rsidRPr="009248FE" w:rsidRDefault="00571315" w:rsidP="00ED3792">
            <w:r>
              <w:t xml:space="preserve">Standing Orders </w:t>
            </w:r>
          </w:p>
        </w:tc>
        <w:tc>
          <w:tcPr>
            <w:tcW w:w="2362" w:type="dxa"/>
          </w:tcPr>
          <w:p w:rsidR="00571315" w:rsidRDefault="00571315" w:rsidP="00ED3792">
            <w:r>
              <w:t>Review existing document</w:t>
            </w:r>
          </w:p>
        </w:tc>
        <w:tc>
          <w:tcPr>
            <w:tcW w:w="2362" w:type="dxa"/>
          </w:tcPr>
          <w:p w:rsidR="00571315" w:rsidRDefault="00571315" w:rsidP="00ED3792">
            <w:r>
              <w:t>Cllrs / Clerk</w:t>
            </w:r>
          </w:p>
        </w:tc>
        <w:tc>
          <w:tcPr>
            <w:tcW w:w="2362" w:type="dxa"/>
          </w:tcPr>
          <w:p w:rsidR="00571315" w:rsidRDefault="00F90951" w:rsidP="00ED3792">
            <w:r>
              <w:t>May 2020</w:t>
            </w:r>
          </w:p>
        </w:tc>
        <w:tc>
          <w:tcPr>
            <w:tcW w:w="2363" w:type="dxa"/>
          </w:tcPr>
          <w:p w:rsidR="00571315" w:rsidRPr="00ED03C6" w:rsidRDefault="00571315" w:rsidP="00ED3792">
            <w:r>
              <w:t>May 2020</w:t>
            </w:r>
          </w:p>
        </w:tc>
        <w:tc>
          <w:tcPr>
            <w:tcW w:w="2363" w:type="dxa"/>
          </w:tcPr>
          <w:p w:rsidR="00571315" w:rsidRDefault="00F90951" w:rsidP="00ED3792">
            <w:r>
              <w:t>Nil</w:t>
            </w:r>
          </w:p>
        </w:tc>
      </w:tr>
      <w:tr w:rsidR="00571315" w:rsidTr="00571315">
        <w:tc>
          <w:tcPr>
            <w:tcW w:w="2362" w:type="dxa"/>
          </w:tcPr>
          <w:p w:rsidR="00571315" w:rsidRPr="009248FE" w:rsidRDefault="00571315" w:rsidP="00ED3792">
            <w:r>
              <w:t>Annual Parish Assembly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To review the motion proposed to the </w:t>
            </w:r>
            <w:proofErr w:type="spellStart"/>
            <w:r>
              <w:t>ChALC</w:t>
            </w:r>
            <w:proofErr w:type="spellEnd"/>
            <w:r>
              <w:t xml:space="preserve"> AGM regarding the abolition of the Annual Parish Assembly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PC / Clerk / Cheshire </w:t>
            </w:r>
            <w:proofErr w:type="spellStart"/>
            <w:r>
              <w:t>Assoc</w:t>
            </w:r>
            <w:proofErr w:type="spellEnd"/>
            <w:r>
              <w:t xml:space="preserve"> of Local Councils</w:t>
            </w:r>
          </w:p>
        </w:tc>
        <w:tc>
          <w:tcPr>
            <w:tcW w:w="2362" w:type="dxa"/>
          </w:tcPr>
          <w:p w:rsidR="00571315" w:rsidRDefault="00F90951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F90951" w:rsidP="00ED3792">
            <w:r>
              <w:t>April 2020</w:t>
            </w:r>
          </w:p>
        </w:tc>
        <w:tc>
          <w:tcPr>
            <w:tcW w:w="2363" w:type="dxa"/>
          </w:tcPr>
          <w:p w:rsidR="00571315" w:rsidRDefault="00F90951" w:rsidP="00ED3792">
            <w:r>
              <w:t>Nil</w:t>
            </w:r>
          </w:p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Pr="00D97063" w:rsidRDefault="00571315" w:rsidP="00ED3792">
            <w:r>
              <w:t>GDPR</w:t>
            </w:r>
          </w:p>
        </w:tc>
        <w:tc>
          <w:tcPr>
            <w:tcW w:w="2362" w:type="dxa"/>
          </w:tcPr>
          <w:p w:rsidR="00571315" w:rsidRDefault="00571315" w:rsidP="00ED3792">
            <w:r>
              <w:t>To monitor the PC’s use of personal data to ensure compliance with all aspects of GDPR legislation.</w:t>
            </w:r>
          </w:p>
        </w:tc>
        <w:tc>
          <w:tcPr>
            <w:tcW w:w="2362" w:type="dxa"/>
          </w:tcPr>
          <w:p w:rsidR="00571315" w:rsidRDefault="00571315" w:rsidP="00ED3792">
            <w:r>
              <w:t>Communication</w:t>
            </w:r>
          </w:p>
          <w:p w:rsidR="00571315" w:rsidRDefault="00571315" w:rsidP="00ED3792">
            <w:proofErr w:type="spellStart"/>
            <w:r>
              <w:t>Cttee</w:t>
            </w:r>
            <w:proofErr w:type="spellEnd"/>
            <w:r>
              <w:t xml:space="preserve"> / Clerk /</w:t>
            </w:r>
          </w:p>
          <w:p w:rsidR="00571315" w:rsidRDefault="00571315" w:rsidP="00ED3792">
            <w:r>
              <w:t>PC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Default="00763425" w:rsidP="00ED3792">
            <w:r>
              <w:t>March 2021</w:t>
            </w:r>
          </w:p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Pr="00C32C86" w:rsidRDefault="00571315" w:rsidP="00ED3792">
            <w:pPr>
              <w:rPr>
                <w:b/>
              </w:rPr>
            </w:pPr>
            <w:r w:rsidRPr="00C32C86">
              <w:rPr>
                <w:b/>
              </w:rPr>
              <w:t>PROJECTS</w:t>
            </w:r>
          </w:p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2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  <w:tc>
          <w:tcPr>
            <w:tcW w:w="2363" w:type="dxa"/>
          </w:tcPr>
          <w:p w:rsidR="00571315" w:rsidRDefault="00571315" w:rsidP="00ED3792"/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Local Council Award Scheme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To maintain the standard of the </w:t>
            </w:r>
            <w:r>
              <w:lastRenderedPageBreak/>
              <w:t>LCAS to ‘Gold’ Level</w:t>
            </w:r>
          </w:p>
        </w:tc>
        <w:tc>
          <w:tcPr>
            <w:tcW w:w="2362" w:type="dxa"/>
          </w:tcPr>
          <w:p w:rsidR="00571315" w:rsidRDefault="00571315" w:rsidP="00ED3792">
            <w:r>
              <w:lastRenderedPageBreak/>
              <w:t>Chairman / Clerk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571315" w:rsidP="00ED3792"/>
        </w:tc>
        <w:tc>
          <w:tcPr>
            <w:tcW w:w="2363" w:type="dxa"/>
          </w:tcPr>
          <w:p w:rsidR="00571315" w:rsidRDefault="00571315" w:rsidP="00ED3792">
            <w:r>
              <w:t>£0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lastRenderedPageBreak/>
              <w:t>Bowling Green</w:t>
            </w:r>
          </w:p>
        </w:tc>
        <w:tc>
          <w:tcPr>
            <w:tcW w:w="2362" w:type="dxa"/>
          </w:tcPr>
          <w:p w:rsidR="00571315" w:rsidRDefault="00571315" w:rsidP="00ED3792">
            <w:r>
              <w:t>To continue with the agreed maintenance program to bring the bowling green up to a high standard</w:t>
            </w:r>
          </w:p>
        </w:tc>
        <w:tc>
          <w:tcPr>
            <w:tcW w:w="2362" w:type="dxa"/>
          </w:tcPr>
          <w:p w:rsidR="00571315" w:rsidRDefault="00571315" w:rsidP="00ED3792">
            <w:r>
              <w:t>PC / Clerk / Pavilion Supervisor.</w:t>
            </w:r>
          </w:p>
          <w:p w:rsidR="00571315" w:rsidRDefault="00571315" w:rsidP="00ED3792">
            <w:r>
              <w:t>(use of contractor)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763425" w:rsidP="00ED3792">
            <w:r>
              <w:t>March 2021</w:t>
            </w:r>
          </w:p>
        </w:tc>
        <w:tc>
          <w:tcPr>
            <w:tcW w:w="2363" w:type="dxa"/>
          </w:tcPr>
          <w:p w:rsidR="00571315" w:rsidRDefault="00571315" w:rsidP="00763425">
            <w:r>
              <w:t>£</w:t>
            </w:r>
            <w:r w:rsidR="00763425">
              <w:t>6,000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Chemistry Pits</w:t>
            </w:r>
          </w:p>
        </w:tc>
        <w:tc>
          <w:tcPr>
            <w:tcW w:w="2362" w:type="dxa"/>
          </w:tcPr>
          <w:p w:rsidR="00571315" w:rsidRDefault="00571315" w:rsidP="00ED3792">
            <w:r>
              <w:t>To continue to consider improvements to the area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 / Clerk.</w:t>
            </w:r>
          </w:p>
          <w:p w:rsidR="00571315" w:rsidRDefault="00571315" w:rsidP="00ED3792">
            <w:r>
              <w:t>(use of contractor)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Pr="00ED03C6" w:rsidRDefault="00763425" w:rsidP="00ED3792">
            <w:r>
              <w:t>March 2021</w:t>
            </w:r>
          </w:p>
        </w:tc>
        <w:tc>
          <w:tcPr>
            <w:tcW w:w="2363" w:type="dxa"/>
          </w:tcPr>
          <w:p w:rsidR="00571315" w:rsidRDefault="00571315" w:rsidP="00ED3792">
            <w:r>
              <w:t>£ ring fenced sum</w:t>
            </w:r>
          </w:p>
        </w:tc>
      </w:tr>
      <w:tr w:rsidR="00571315" w:rsidTr="00571315">
        <w:tc>
          <w:tcPr>
            <w:tcW w:w="2362" w:type="dxa"/>
          </w:tcPr>
          <w:p w:rsidR="00571315" w:rsidRDefault="00571315" w:rsidP="00ED3792">
            <w:r>
              <w:t>Tennis Courts</w:t>
            </w:r>
          </w:p>
        </w:tc>
        <w:tc>
          <w:tcPr>
            <w:tcW w:w="2362" w:type="dxa"/>
          </w:tcPr>
          <w:p w:rsidR="00571315" w:rsidRDefault="00571315" w:rsidP="00ED3792">
            <w:r>
              <w:t>To consider improvements with the QE II Projects – new fencing, lighting and access system</w:t>
            </w:r>
          </w:p>
        </w:tc>
        <w:tc>
          <w:tcPr>
            <w:tcW w:w="2362" w:type="dxa"/>
          </w:tcPr>
          <w:p w:rsidR="00571315" w:rsidRDefault="00571315" w:rsidP="00ED3792">
            <w:r>
              <w:t xml:space="preserve">Gen </w:t>
            </w:r>
            <w:proofErr w:type="spellStart"/>
            <w:r>
              <w:t>Purp</w:t>
            </w:r>
            <w:proofErr w:type="spellEnd"/>
            <w:r>
              <w:t xml:space="preserve"> </w:t>
            </w:r>
            <w:proofErr w:type="spellStart"/>
            <w:r>
              <w:t>Cttee</w:t>
            </w:r>
            <w:proofErr w:type="spellEnd"/>
            <w:r>
              <w:t xml:space="preserve">/ Fin </w:t>
            </w:r>
            <w:proofErr w:type="spellStart"/>
            <w:r>
              <w:t>Cttee</w:t>
            </w:r>
            <w:proofErr w:type="spellEnd"/>
            <w:r>
              <w:t xml:space="preserve">/ Clerk / Pavilion </w:t>
            </w:r>
            <w:proofErr w:type="gramStart"/>
            <w:r>
              <w:t>Sup .</w:t>
            </w:r>
            <w:proofErr w:type="gramEnd"/>
          </w:p>
          <w:p w:rsidR="00571315" w:rsidRDefault="00571315" w:rsidP="00ED3792">
            <w:r>
              <w:t>Use of contractor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Default="00763425" w:rsidP="00ED3792">
            <w:r>
              <w:t>March 2021</w:t>
            </w:r>
          </w:p>
        </w:tc>
        <w:tc>
          <w:tcPr>
            <w:tcW w:w="2363" w:type="dxa"/>
          </w:tcPr>
          <w:p w:rsidR="00571315" w:rsidRDefault="00571315" w:rsidP="00ED3792">
            <w:r>
              <w:t>Grant funding</w:t>
            </w:r>
          </w:p>
        </w:tc>
      </w:tr>
      <w:tr w:rsidR="00571315" w:rsidTr="00571315">
        <w:tc>
          <w:tcPr>
            <w:tcW w:w="2362" w:type="dxa"/>
          </w:tcPr>
          <w:p w:rsidR="00571315" w:rsidRDefault="00763425" w:rsidP="00ED3792">
            <w:r>
              <w:t>QE II Playing Field Project</w:t>
            </w:r>
          </w:p>
        </w:tc>
        <w:tc>
          <w:tcPr>
            <w:tcW w:w="2362" w:type="dxa"/>
          </w:tcPr>
          <w:p w:rsidR="00571315" w:rsidRDefault="00763425" w:rsidP="00ED3792">
            <w:r>
              <w:t xml:space="preserve">To continue to work on areas identified in the 5 </w:t>
            </w:r>
            <w:proofErr w:type="spellStart"/>
            <w:r>
              <w:t>yr</w:t>
            </w:r>
            <w:proofErr w:type="spellEnd"/>
            <w:r>
              <w:t xml:space="preserve"> action plan</w:t>
            </w:r>
          </w:p>
        </w:tc>
        <w:tc>
          <w:tcPr>
            <w:tcW w:w="2362" w:type="dxa"/>
          </w:tcPr>
          <w:p w:rsidR="00571315" w:rsidRDefault="00763425" w:rsidP="00ED3792">
            <w:r>
              <w:t>QE II Sub-Committee/ Clerk/ Pavilion Supervisor</w:t>
            </w:r>
          </w:p>
        </w:tc>
        <w:tc>
          <w:tcPr>
            <w:tcW w:w="2362" w:type="dxa"/>
          </w:tcPr>
          <w:p w:rsidR="00571315" w:rsidRDefault="00763425" w:rsidP="00ED3792">
            <w:r>
              <w:t>April 2020</w:t>
            </w:r>
          </w:p>
        </w:tc>
        <w:tc>
          <w:tcPr>
            <w:tcW w:w="2363" w:type="dxa"/>
          </w:tcPr>
          <w:p w:rsidR="00571315" w:rsidRDefault="00763425" w:rsidP="00ED3792">
            <w:r>
              <w:t>March 2021</w:t>
            </w:r>
          </w:p>
        </w:tc>
        <w:tc>
          <w:tcPr>
            <w:tcW w:w="2363" w:type="dxa"/>
          </w:tcPr>
          <w:p w:rsidR="00571315" w:rsidRDefault="00763425" w:rsidP="00ED3792">
            <w:r>
              <w:t>Grant funding</w:t>
            </w:r>
          </w:p>
        </w:tc>
      </w:tr>
    </w:tbl>
    <w:p w:rsidR="007A4482" w:rsidRDefault="007A4482">
      <w:bookmarkStart w:id="0" w:name="_GoBack"/>
      <w:bookmarkEnd w:id="0"/>
    </w:p>
    <w:sectPr w:rsidR="007A4482" w:rsidSect="00900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6"/>
    <w:rsid w:val="000276E0"/>
    <w:rsid w:val="00056009"/>
    <w:rsid w:val="00162440"/>
    <w:rsid w:val="001D1941"/>
    <w:rsid w:val="00203D15"/>
    <w:rsid w:val="002452A5"/>
    <w:rsid w:val="00250597"/>
    <w:rsid w:val="00256698"/>
    <w:rsid w:val="002B5C5E"/>
    <w:rsid w:val="00571315"/>
    <w:rsid w:val="00620503"/>
    <w:rsid w:val="007009C1"/>
    <w:rsid w:val="00763425"/>
    <w:rsid w:val="00784720"/>
    <w:rsid w:val="007A4482"/>
    <w:rsid w:val="007E7E1D"/>
    <w:rsid w:val="007F1C3C"/>
    <w:rsid w:val="00876666"/>
    <w:rsid w:val="009000E3"/>
    <w:rsid w:val="00923371"/>
    <w:rsid w:val="009248FE"/>
    <w:rsid w:val="009412F4"/>
    <w:rsid w:val="009B6240"/>
    <w:rsid w:val="009D0885"/>
    <w:rsid w:val="009E6771"/>
    <w:rsid w:val="00A3056B"/>
    <w:rsid w:val="00A41468"/>
    <w:rsid w:val="00B1673F"/>
    <w:rsid w:val="00C32C86"/>
    <w:rsid w:val="00C4312F"/>
    <w:rsid w:val="00D97063"/>
    <w:rsid w:val="00E57E3D"/>
    <w:rsid w:val="00ED03C6"/>
    <w:rsid w:val="00F251C9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4</cp:revision>
  <dcterms:created xsi:type="dcterms:W3CDTF">2018-04-25T15:29:00Z</dcterms:created>
  <dcterms:modified xsi:type="dcterms:W3CDTF">2018-07-30T14:01:00Z</dcterms:modified>
</cp:coreProperties>
</file>